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41A" w:rsidRPr="0008465C" w:rsidTr="007010D8">
        <w:tc>
          <w:tcPr>
            <w:tcW w:w="4785" w:type="dxa"/>
          </w:tcPr>
          <w:p w:rsidR="00E6541A" w:rsidRPr="0008465C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41A" w:rsidRPr="0008465C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8465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541A" w:rsidRPr="0008465C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8465C">
              <w:rPr>
                <w:rFonts w:ascii="Times New Roman" w:hAnsi="Times New Roman"/>
                <w:sz w:val="28"/>
                <w:szCs w:val="28"/>
              </w:rPr>
              <w:t xml:space="preserve">к распоряжению префектуры                                                                        от </w:t>
            </w:r>
            <w:r w:rsidR="008F158C" w:rsidRPr="0008465C">
              <w:rPr>
                <w:rFonts w:ascii="Times New Roman" w:hAnsi="Times New Roman"/>
                <w:sz w:val="28"/>
                <w:szCs w:val="28"/>
              </w:rPr>
              <w:t>«</w:t>
            </w:r>
            <w:r w:rsidRPr="0008465C">
              <w:rPr>
                <w:rFonts w:ascii="Times New Roman" w:hAnsi="Times New Roman"/>
                <w:sz w:val="28"/>
                <w:szCs w:val="28"/>
              </w:rPr>
              <w:t>____</w:t>
            </w:r>
            <w:r w:rsidR="008F158C" w:rsidRPr="0008465C">
              <w:rPr>
                <w:rFonts w:ascii="Times New Roman" w:hAnsi="Times New Roman"/>
                <w:sz w:val="28"/>
                <w:szCs w:val="28"/>
              </w:rPr>
              <w:t>»</w:t>
            </w:r>
            <w:r w:rsidRPr="0008465C">
              <w:rPr>
                <w:rFonts w:ascii="Times New Roman" w:hAnsi="Times New Roman"/>
                <w:sz w:val="28"/>
                <w:szCs w:val="28"/>
              </w:rPr>
              <w:t>____________20</w:t>
            </w:r>
            <w:r w:rsidR="0080694D">
              <w:rPr>
                <w:rFonts w:ascii="Times New Roman" w:hAnsi="Times New Roman"/>
                <w:sz w:val="28"/>
                <w:szCs w:val="28"/>
              </w:rPr>
              <w:t>22</w:t>
            </w:r>
            <w:r w:rsidR="00AB5D48" w:rsidRPr="00084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65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6541A" w:rsidRPr="0008465C" w:rsidRDefault="00E6541A" w:rsidP="008C5CD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8465C">
              <w:rPr>
                <w:rFonts w:ascii="Times New Roman" w:hAnsi="Times New Roman"/>
                <w:sz w:val="28"/>
                <w:szCs w:val="28"/>
              </w:rPr>
              <w:t>№_</w:t>
            </w:r>
            <w:r w:rsidR="00A23950">
              <w:rPr>
                <w:rFonts w:ascii="Times New Roman" w:hAnsi="Times New Roman"/>
                <w:sz w:val="28"/>
                <w:szCs w:val="28"/>
              </w:rPr>
              <w:t>____</w:t>
            </w:r>
            <w:r w:rsidRPr="0008465C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</w:tbl>
    <w:p w:rsidR="00E6541A" w:rsidRPr="0008465C" w:rsidRDefault="00E6541A" w:rsidP="008C5CD6">
      <w:pPr>
        <w:spacing w:after="0" w:line="240" w:lineRule="auto"/>
        <w:ind w:left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08465C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E6541A" w:rsidRPr="0008465C" w:rsidRDefault="00E6541A" w:rsidP="006A0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65C">
        <w:rPr>
          <w:rFonts w:ascii="Times New Roman" w:hAnsi="Times New Roman"/>
          <w:sz w:val="28"/>
          <w:szCs w:val="28"/>
        </w:rPr>
        <w:t>План – график проведения вакцинации против бешенства собак и кошек на прививочных пунктах в Троицком и Новомосковском административных округах города Москвы в 20</w:t>
      </w:r>
      <w:r w:rsidR="00AB5D48" w:rsidRPr="0008465C">
        <w:rPr>
          <w:rFonts w:ascii="Times New Roman" w:hAnsi="Times New Roman"/>
          <w:sz w:val="28"/>
          <w:szCs w:val="28"/>
        </w:rPr>
        <w:t>23</w:t>
      </w:r>
      <w:r w:rsidRPr="0008465C">
        <w:rPr>
          <w:rFonts w:ascii="Times New Roman" w:hAnsi="Times New Roman"/>
          <w:sz w:val="28"/>
          <w:szCs w:val="28"/>
        </w:rPr>
        <w:t xml:space="preserve"> году </w:t>
      </w:r>
    </w:p>
    <w:p w:rsidR="003A0102" w:rsidRPr="0008465C" w:rsidRDefault="003A0102" w:rsidP="008C5CD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760"/>
        <w:gridCol w:w="2488"/>
        <w:gridCol w:w="2545"/>
      </w:tblGrid>
      <w:tr w:rsidR="006F23F1" w:rsidRPr="00DF77CC" w:rsidTr="006A0B9B">
        <w:trPr>
          <w:jc w:val="center"/>
        </w:trPr>
        <w:tc>
          <w:tcPr>
            <w:tcW w:w="846" w:type="dxa"/>
          </w:tcPr>
          <w:p w:rsidR="006F23F1" w:rsidRPr="00DF77CC" w:rsidRDefault="006A0B9B" w:rsidP="00AE6BCC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23F1" w:rsidRPr="00DF77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60" w:type="dxa"/>
          </w:tcPr>
          <w:p w:rsidR="006F23F1" w:rsidRPr="00DF77CC" w:rsidRDefault="006F23F1" w:rsidP="008C5C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88" w:type="dxa"/>
          </w:tcPr>
          <w:p w:rsidR="006F23F1" w:rsidRPr="00DF77CC" w:rsidRDefault="004442F2" w:rsidP="008C5C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sz w:val="24"/>
                <w:szCs w:val="24"/>
              </w:rPr>
              <w:t>Д</w:t>
            </w:r>
            <w:r w:rsidR="006F23F1" w:rsidRPr="00DF77CC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545" w:type="dxa"/>
          </w:tcPr>
          <w:p w:rsidR="006F23F1" w:rsidRPr="00DF77CC" w:rsidRDefault="004442F2" w:rsidP="00232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sz w:val="24"/>
                <w:szCs w:val="24"/>
              </w:rPr>
              <w:t>В</w:t>
            </w:r>
            <w:r w:rsidR="006F23F1" w:rsidRPr="00DF77CC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3A0102" w:rsidRPr="00DF77CC" w:rsidTr="00232FC0">
        <w:trPr>
          <w:trHeight w:val="344"/>
          <w:jc w:val="center"/>
        </w:trPr>
        <w:tc>
          <w:tcPr>
            <w:tcW w:w="846" w:type="dxa"/>
          </w:tcPr>
          <w:p w:rsidR="003A0102" w:rsidRPr="00DF77CC" w:rsidRDefault="00232FC0" w:rsidP="00AE6BCC">
            <w:pPr>
              <w:pStyle w:val="a4"/>
              <w:tabs>
                <w:tab w:val="left" w:pos="0"/>
                <w:tab w:val="left" w:pos="29"/>
                <w:tab w:val="left" w:pos="62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3A0102" w:rsidRPr="00DF77CC" w:rsidRDefault="003A0102" w:rsidP="008C5C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3A0102" w:rsidRPr="00DF77CC" w:rsidRDefault="003A0102" w:rsidP="008C5C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3A0102" w:rsidRPr="00DF77CC" w:rsidRDefault="003A0102" w:rsidP="00232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10FB" w:rsidRPr="0008465C" w:rsidTr="006A0B9B">
        <w:trPr>
          <w:jc w:val="center"/>
        </w:trPr>
        <w:tc>
          <w:tcPr>
            <w:tcW w:w="9639" w:type="dxa"/>
            <w:gridSpan w:val="4"/>
          </w:tcPr>
          <w:p w:rsidR="007A10FB" w:rsidRPr="0008465C" w:rsidRDefault="007A10FB" w:rsidP="00AE6BCC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</w:rPr>
            </w:pPr>
            <w:r w:rsidRPr="0008465C">
              <w:rPr>
                <w:rFonts w:ascii="Times New Roman" w:hAnsi="Times New Roman"/>
                <w:b/>
              </w:rPr>
              <w:t>Поселение Краснопахорское</w:t>
            </w:r>
          </w:p>
        </w:tc>
      </w:tr>
      <w:tr w:rsidR="00AB5D48" w:rsidRPr="0008465C" w:rsidTr="006A0B9B">
        <w:trPr>
          <w:jc w:val="center"/>
        </w:trPr>
        <w:tc>
          <w:tcPr>
            <w:tcW w:w="846" w:type="dxa"/>
            <w:vAlign w:val="center"/>
          </w:tcPr>
          <w:p w:rsidR="00AB5D48" w:rsidRPr="0008465C" w:rsidRDefault="00D97D07" w:rsidP="00AE6BCC">
            <w:pPr>
              <w:pStyle w:val="a4"/>
              <w:numPr>
                <w:ilvl w:val="0"/>
                <w:numId w:val="10"/>
              </w:numPr>
              <w:tabs>
                <w:tab w:val="left" w:pos="-391"/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48" w:rsidRPr="0008465C" w:rsidRDefault="00AB5D48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Шарапово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AB5D48" w:rsidRPr="0008465C" w:rsidTr="006A0B9B">
        <w:trPr>
          <w:jc w:val="center"/>
        </w:trPr>
        <w:tc>
          <w:tcPr>
            <w:tcW w:w="846" w:type="dxa"/>
            <w:vAlign w:val="center"/>
          </w:tcPr>
          <w:p w:rsidR="00AB5D48" w:rsidRPr="0008465C" w:rsidRDefault="006A0B9B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48" w:rsidRPr="0008465C" w:rsidRDefault="00AB5D48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КП «Лужайкино»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AB5D48" w:rsidRPr="0008465C" w:rsidTr="006A0B9B">
        <w:trPr>
          <w:trHeight w:val="272"/>
          <w:jc w:val="center"/>
        </w:trPr>
        <w:tc>
          <w:tcPr>
            <w:tcW w:w="846" w:type="dxa"/>
            <w:vAlign w:val="center"/>
          </w:tcPr>
          <w:p w:rsidR="00AB5D48" w:rsidRPr="0008465C" w:rsidRDefault="00AB5D48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48" w:rsidRPr="0008465C" w:rsidRDefault="00AB5D48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КП «Новошарапово»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AB5D48" w:rsidRPr="0008465C" w:rsidTr="006A0B9B">
        <w:trPr>
          <w:trHeight w:val="221"/>
          <w:jc w:val="center"/>
        </w:trPr>
        <w:tc>
          <w:tcPr>
            <w:tcW w:w="846" w:type="dxa"/>
            <w:vAlign w:val="center"/>
          </w:tcPr>
          <w:p w:rsidR="00AB5D48" w:rsidRPr="0008465C" w:rsidRDefault="00AB5D48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48" w:rsidRPr="0008465C" w:rsidRDefault="00AB5D48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ДСПК «Шарапово»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15-00 до 15-30</w:t>
            </w:r>
          </w:p>
        </w:tc>
      </w:tr>
      <w:tr w:rsidR="00AB5D48" w:rsidRPr="0008465C" w:rsidTr="006A0B9B">
        <w:trPr>
          <w:trHeight w:val="187"/>
          <w:jc w:val="center"/>
        </w:trPr>
        <w:tc>
          <w:tcPr>
            <w:tcW w:w="846" w:type="dxa"/>
            <w:vAlign w:val="center"/>
          </w:tcPr>
          <w:p w:rsidR="00AB5D48" w:rsidRPr="0008465C" w:rsidRDefault="00AB5D48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48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«Березка»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8C5CD6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B5D48"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48" w:rsidRPr="0008465C" w:rsidRDefault="00AB5D48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15-30 до 16-30</w:t>
            </w:r>
          </w:p>
        </w:tc>
      </w:tr>
      <w:tr w:rsidR="000300FA" w:rsidRPr="0008465C" w:rsidTr="006A0B9B">
        <w:trPr>
          <w:jc w:val="center"/>
        </w:trPr>
        <w:tc>
          <w:tcPr>
            <w:tcW w:w="846" w:type="dxa"/>
            <w:vAlign w:val="center"/>
          </w:tcPr>
          <w:p w:rsidR="000300FA" w:rsidRPr="0008465C" w:rsidRDefault="000300F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A" w:rsidRPr="0008465C" w:rsidRDefault="000300F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 «Лесной Пейзаж-2»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FA" w:rsidRPr="0008465C" w:rsidRDefault="000300F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FA" w:rsidRPr="0008465C" w:rsidRDefault="000300F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0300FA" w:rsidRPr="0008465C" w:rsidTr="006A0B9B">
        <w:trPr>
          <w:jc w:val="center"/>
        </w:trPr>
        <w:tc>
          <w:tcPr>
            <w:tcW w:w="846" w:type="dxa"/>
            <w:vAlign w:val="center"/>
          </w:tcPr>
          <w:p w:rsidR="000300FA" w:rsidRPr="0008465C" w:rsidRDefault="000300F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A" w:rsidRPr="0008465C" w:rsidRDefault="000300F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ДСПК «Барский луг»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FA" w:rsidRPr="0008465C" w:rsidRDefault="000300F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FA" w:rsidRPr="0008465C" w:rsidRDefault="000300F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16-30</w:t>
            </w:r>
          </w:p>
        </w:tc>
      </w:tr>
      <w:tr w:rsidR="000300FA" w:rsidRPr="0008465C" w:rsidTr="006A0B9B">
        <w:trPr>
          <w:jc w:val="center"/>
        </w:trPr>
        <w:tc>
          <w:tcPr>
            <w:tcW w:w="846" w:type="dxa"/>
            <w:vAlign w:val="center"/>
          </w:tcPr>
          <w:p w:rsidR="000300FA" w:rsidRPr="0008465C" w:rsidRDefault="000300F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FA" w:rsidRPr="0008465C" w:rsidRDefault="000300F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КП «Лесной Пейзаж-1»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FA" w:rsidRPr="0008465C" w:rsidRDefault="000300F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FA" w:rsidRPr="0008465C" w:rsidRDefault="000300F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Былово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11-00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Малыгино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11-30 до 12-30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СПК «Красная 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13-00 до 13-30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Красная Пахра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Минзаг-1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12-30 до 13-30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Минзаг-2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13-30 до 14-00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ДСПК «Шурави»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Раево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Подосинки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</w:t>
            </w:r>
            <w:r w:rsidR="006C2D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Отдых</w:t>
            </w:r>
            <w:r w:rsidR="006C2D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дер. Чириково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11-00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дер. Чириково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дер. Чириково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12-00 до 13-00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Павловы Родники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Колотилово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«Весна-МК»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Варварино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ДСК «Север» 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Романцево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16-30 до 17-00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«Чириково»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«Том»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«Утро»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«Текстильщик»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«Березка»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«Квант»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«Луч» 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СНТ «Фотон» 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«Малые Поляны»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10-30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«Желетовка»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11-30</w:t>
            </w:r>
          </w:p>
        </w:tc>
      </w:tr>
      <w:tr w:rsidR="00232FC0" w:rsidRPr="0008465C" w:rsidTr="006A0B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32FC0" w:rsidRPr="0008465C" w:rsidRDefault="006A2363" w:rsidP="006A2363">
            <w:pPr>
              <w:pStyle w:val="a4"/>
              <w:tabs>
                <w:tab w:val="left" w:pos="22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5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C0" w:rsidRPr="0008465C" w:rsidRDefault="00D45A5D" w:rsidP="00DF77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C0" w:rsidRPr="0008465C" w:rsidRDefault="00D45A5D" w:rsidP="00DF77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C0" w:rsidRPr="0008465C" w:rsidRDefault="00D45A5D" w:rsidP="00DF77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Поляны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12-00 до 12-30</w:t>
            </w:r>
          </w:p>
        </w:tc>
      </w:tr>
      <w:tr w:rsidR="00B5480A" w:rsidRPr="0008465C" w:rsidTr="006A0B9B">
        <w:trPr>
          <w:trHeight w:val="264"/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«Дыбино»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12-30 до 13-30</w:t>
            </w:r>
          </w:p>
        </w:tc>
      </w:tr>
      <w:tr w:rsidR="00B5480A" w:rsidRPr="0008465C" w:rsidTr="006A0B9B">
        <w:trPr>
          <w:trHeight w:val="341"/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«Черемуха»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«Черемуха»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ЖСКИЗ «Энергетик» 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«Южный-2» 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Городок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Шахово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10.06.2023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Раево</w:t>
            </w:r>
            <w:r w:rsidR="00B5480A"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ДСПК «Надежда»  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КП «Остров Эрин»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Софьино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КП «Гайд-парк»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Красное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Страдань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«Литератор»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ДСК «Таксатор» 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</w:t>
            </w:r>
            <w:r w:rsidR="00AF285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Красная Пахра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C2D95">
              <w:rPr>
                <w:rFonts w:ascii="Times New Roman" w:hAnsi="Times New Roman"/>
                <w:sz w:val="24"/>
                <w:szCs w:val="24"/>
              </w:rPr>
              <w:t>14-00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6C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</w:t>
            </w:r>
            <w:r w:rsidR="00AF285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Минзаг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15-30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Былово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Малыгино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Раев</w:t>
            </w:r>
            <w:r w:rsidR="008069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Подосинки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Чириково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Поляны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Варварино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Юрово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6C2D95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Раево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Софьино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14-30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Красное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15-30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Страдань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Городок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22"/>
                <w:tab w:val="left" w:pos="29"/>
              </w:tabs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 w:rsidR="006C2D95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Шахово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6C2D95" w:rsidRPr="0008465C" w:rsidRDefault="006C2D95" w:rsidP="008C5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D45A5D" w:rsidP="0023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15-00 до </w:t>
            </w:r>
            <w:r w:rsidR="00B5480A" w:rsidRPr="0008465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B5480A" w:rsidRPr="0008465C" w:rsidTr="006A0B9B">
        <w:trPr>
          <w:jc w:val="center"/>
        </w:trPr>
        <w:tc>
          <w:tcPr>
            <w:tcW w:w="9639" w:type="dxa"/>
            <w:gridSpan w:val="4"/>
          </w:tcPr>
          <w:p w:rsidR="00B5480A" w:rsidRPr="006A0B9B" w:rsidRDefault="00B5480A" w:rsidP="00AE6BCC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9B">
              <w:rPr>
                <w:rFonts w:ascii="Times New Roman" w:hAnsi="Times New Roman"/>
                <w:b/>
                <w:sz w:val="24"/>
                <w:szCs w:val="24"/>
              </w:rPr>
              <w:t>Поселение Михайлово-Ярцевское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«Полянка»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16-30 до 17-00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Шишкин Лес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11-00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Исаково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Новомихайловское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Михайловского лесничества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10-30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Михайловское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10-30 до 11-00</w:t>
            </w:r>
          </w:p>
        </w:tc>
      </w:tr>
      <w:tr w:rsidR="00B5480A" w:rsidRPr="0008465C" w:rsidTr="006A0B9B">
        <w:trPr>
          <w:jc w:val="center"/>
        </w:trPr>
        <w:tc>
          <w:tcPr>
            <w:tcW w:w="846" w:type="dxa"/>
            <w:vAlign w:val="center"/>
          </w:tcPr>
          <w:p w:rsidR="00B5480A" w:rsidRPr="0008465C" w:rsidRDefault="00B5480A" w:rsidP="00AE6BC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Дровнино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8C5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0A" w:rsidRPr="0008465C" w:rsidRDefault="00B5480A" w:rsidP="0023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11-30</w:t>
            </w:r>
          </w:p>
        </w:tc>
      </w:tr>
      <w:tr w:rsidR="00512EDE" w:rsidRPr="0008465C" w:rsidTr="00304156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ос. Дома отдыха Плесково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11-30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Сенькино-Секерино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80694D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Лужки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«Лужки»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Солнечный Город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12-00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Терехово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DF77CC" w:rsidTr="006A0B9B">
        <w:trPr>
          <w:jc w:val="center"/>
        </w:trPr>
        <w:tc>
          <w:tcPr>
            <w:tcW w:w="846" w:type="dxa"/>
            <w:vAlign w:val="center"/>
          </w:tcPr>
          <w:p w:rsidR="00512EDE" w:rsidRPr="00DF77CC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DF7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Дешино-1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Дешино-2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ТСЖ «Заречная»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Конаково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ТСЖ «Северянин»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«Газовик»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Акулово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«Акулово»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Заболотье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ЖСК «Поляница»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«Михайловское»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Секерино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«Красная Пахра»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«Тимирязевец»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ос. Дома отдыха Плесково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«Плесково Гостехкомиссия»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«Музыкант»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«Березка»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«Красная 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«Полет»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«Ярцево»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ер. Ярцево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«Ярцевские Поляны»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16-30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 «Конверсия»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ДСПК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Шишкино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«Бабенки-1»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Лужки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Сенькино-Секерино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14-30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Конаково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15-30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Дровнино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Михайловское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Терехово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Дешино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Ярцево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Заболотье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Шишкин Лес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Исаково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д. Новомихайловское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15-00 до 16-00</w:t>
            </w:r>
          </w:p>
        </w:tc>
      </w:tr>
      <w:tr w:rsidR="00512EDE" w:rsidRPr="006A0B9B" w:rsidTr="006A0B9B">
        <w:trPr>
          <w:jc w:val="center"/>
        </w:trPr>
        <w:tc>
          <w:tcPr>
            <w:tcW w:w="9639" w:type="dxa"/>
            <w:gridSpan w:val="4"/>
            <w:vAlign w:val="center"/>
          </w:tcPr>
          <w:p w:rsidR="00512EDE" w:rsidRPr="006A0B9B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9B">
              <w:rPr>
                <w:rFonts w:ascii="Times New Roman" w:hAnsi="Times New Roman"/>
                <w:b/>
                <w:sz w:val="24"/>
                <w:szCs w:val="24"/>
              </w:rPr>
              <w:t>Поселение Щаповское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Щапово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дер. Александрово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ЖСКИЗ «Александрово»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Щапово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Курилово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Спортбазы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Батыбино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16-30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 «Европейская долина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DF77CC" w:rsidTr="006A0B9B">
        <w:trPr>
          <w:jc w:val="center"/>
        </w:trPr>
        <w:tc>
          <w:tcPr>
            <w:tcW w:w="846" w:type="dxa"/>
            <w:vAlign w:val="center"/>
          </w:tcPr>
          <w:p w:rsidR="00512EDE" w:rsidRPr="00DF77CC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DF7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КП «Левитан»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ДНП «Чистые ключи»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407099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Песье</w:t>
            </w:r>
            <w:r w:rsidR="00512EDE"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Иваньково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Песье-2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ДНП «Александровы пруды»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16-30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Костишово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Ознобишино-1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Ознобишино-2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Троицкое-1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Русино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Троицкое-2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Дома отдыха «Известия»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ДНП «Русино»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ЖСКИЗ «Шаганино»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 «Журналист»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ДНП «Новость»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Шаганино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Сатино-Татарское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Сатино- Русское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Овечкино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16-30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«Арт-Сервис»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«Роднево»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«Хлыново»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«Нефтяник»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КИЗ «Лесное Озеро»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«Колобянка»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«Курилово-1»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«Сатино»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ДРП-3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«Аврора»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«Медик»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«Оптимист»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«Здоровье ВОИ»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«Колорит»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СНТ «Аркадия»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«Оазис»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«Сосенки-2»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«Белые березки»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«Сосенки»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«Курилово»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407099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«Елочка</w:t>
            </w:r>
            <w:r w:rsidR="00512EDE"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«Березка»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ЖСК «Пахра»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«Шалово»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16-30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«Волна»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дер. Кузенево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Курилово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15-00 до 15-30</w:t>
            </w:r>
          </w:p>
        </w:tc>
      </w:tr>
      <w:tr w:rsidR="00512EDE" w:rsidRPr="00DF77CC" w:rsidTr="00304156">
        <w:trPr>
          <w:jc w:val="center"/>
        </w:trPr>
        <w:tc>
          <w:tcPr>
            <w:tcW w:w="846" w:type="dxa"/>
            <w:vAlign w:val="center"/>
          </w:tcPr>
          <w:p w:rsidR="00512EDE" w:rsidRPr="00DF77CC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2EDE" w:rsidRPr="00DF7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Щапово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Иваньково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Песье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Троицкое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Русино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Костишово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Ознобишино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. ДО </w:t>
            </w:r>
            <w:r w:rsidR="0080694D">
              <w:rPr>
                <w:rFonts w:ascii="Times New Roman" w:hAnsi="Times New Roman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Известия</w:t>
            </w:r>
            <w:r w:rsidR="008069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Шаганино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Сатино- Русское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Овечкино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Кузенево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14-00 до15-00</w:t>
            </w:r>
          </w:p>
        </w:tc>
      </w:tr>
      <w:tr w:rsidR="00512EDE" w:rsidRPr="006A0B9B" w:rsidTr="006A0B9B">
        <w:trPr>
          <w:jc w:val="center"/>
        </w:trPr>
        <w:tc>
          <w:tcPr>
            <w:tcW w:w="9639" w:type="dxa"/>
            <w:gridSpan w:val="4"/>
          </w:tcPr>
          <w:p w:rsidR="00512EDE" w:rsidRPr="006A0B9B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9B">
              <w:rPr>
                <w:rFonts w:ascii="Times New Roman" w:hAnsi="Times New Roman"/>
                <w:b/>
                <w:sz w:val="24"/>
                <w:szCs w:val="24"/>
              </w:rPr>
              <w:t>Городской округ Троицк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Изумрудный город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trHeight w:val="312"/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Академическая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23.04.2023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мкр-н 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«Лето»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СНТ «Ветеран-2»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НП «Вишенка»</w:t>
            </w: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СНТ «Ветеран-1»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16-00 до 16-30</w:t>
            </w:r>
          </w:p>
        </w:tc>
      </w:tr>
      <w:tr w:rsidR="00512EDE" w:rsidRPr="006A0B9B" w:rsidTr="006A0B9B">
        <w:trPr>
          <w:jc w:val="center"/>
        </w:trPr>
        <w:tc>
          <w:tcPr>
            <w:tcW w:w="9639" w:type="dxa"/>
            <w:gridSpan w:val="4"/>
          </w:tcPr>
          <w:p w:rsidR="00512EDE" w:rsidRPr="006A0B9B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9B">
              <w:rPr>
                <w:rFonts w:ascii="Times New Roman" w:hAnsi="Times New Roman"/>
                <w:b/>
                <w:sz w:val="24"/>
                <w:szCs w:val="24"/>
              </w:rPr>
              <w:t>Поселение Десеновское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Десна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Новинки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Евсеево</w:t>
            </w:r>
          </w:p>
        </w:tc>
        <w:tc>
          <w:tcPr>
            <w:tcW w:w="2488" w:type="dxa"/>
            <w:shd w:val="clear" w:color="auto" w:fill="auto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Пенино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Писково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Власьево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Киселевка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Ватутинки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Черепово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Станиславль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Тупиково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Яковлево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Кувекино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«Искра-1»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«Искра-2»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«Искра-3»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«Луч»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«Связист»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«Пыхчево»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«Лесное-Ватутинки»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Интернационалист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«Отруб»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«Лесное»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«Родник»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Родник-1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11-30</w:t>
            </w:r>
          </w:p>
        </w:tc>
      </w:tr>
      <w:tr w:rsidR="00512EDE" w:rsidRPr="00DF77CC" w:rsidTr="00304156">
        <w:trPr>
          <w:jc w:val="center"/>
        </w:trPr>
        <w:tc>
          <w:tcPr>
            <w:tcW w:w="846" w:type="dxa"/>
            <w:vAlign w:val="center"/>
          </w:tcPr>
          <w:p w:rsidR="00512EDE" w:rsidRPr="00DF77CC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DF7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«Ракитки»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«Ракитки-1»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ичок-2»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trHeight w:val="206"/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«Пенино-1»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«Ручеек»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«Поиск»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«Поиск-1»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«Поиск-2»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Озон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19-30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«Юпитер»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Десна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Новинки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Евсеево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Пенино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Писково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Власьево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Киселевка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Ватутинки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Черепово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Станиславль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Тупиково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Яковлево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Кувекино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11-30</w:t>
            </w:r>
          </w:p>
        </w:tc>
      </w:tr>
      <w:tr w:rsidR="00512EDE" w:rsidRPr="006A0B9B" w:rsidTr="006A0B9B">
        <w:trPr>
          <w:jc w:val="center"/>
        </w:trPr>
        <w:tc>
          <w:tcPr>
            <w:tcW w:w="9639" w:type="dxa"/>
            <w:gridSpan w:val="4"/>
          </w:tcPr>
          <w:p w:rsidR="00512EDE" w:rsidRPr="006A0B9B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9B">
              <w:rPr>
                <w:rFonts w:ascii="Times New Roman" w:hAnsi="Times New Roman"/>
                <w:b/>
                <w:sz w:val="24"/>
                <w:szCs w:val="24"/>
              </w:rPr>
              <w:t>Поселение Сосенское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Бачурирно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Ларево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Летово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Коммунарка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Сосенки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Зименки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Прокшино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Макарово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Газопровод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Николо-Хованское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«Летово»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«Березки»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«Гавриково»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«Гавриково-1»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«Дубрава»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«Коммунарка-1»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«Лесная поляна-2»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«Лесная поляна-3»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«Виктория»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«Бачурино»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«Бачурино-2»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«Поляна Ветеранов»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«Прокшино»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«Надежда Ветеранов»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DF77CC" w:rsidTr="00304156">
        <w:trPr>
          <w:jc w:val="center"/>
        </w:trPr>
        <w:tc>
          <w:tcPr>
            <w:tcW w:w="846" w:type="dxa"/>
            <w:vAlign w:val="center"/>
          </w:tcPr>
          <w:p w:rsidR="00512EDE" w:rsidRPr="00DF77CC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DF7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«Финтроп-С»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«Газовик»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«Филатов Луг»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«Филатов Луг-2»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«Полянка»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«Родничок»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ДНП «Бельгийская деревня»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Бачурирно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Ларево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Летово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Коммунарка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Сосенки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Зименки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Прокшино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Макарово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Газопровод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Николо-Хованское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Филимонковское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Верхнее Валуево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Нижнее Валуево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Марьино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Марьино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Бурцево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Голенищево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Филимонки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Радиоцентер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Пушкино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0694D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Кнутово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КП «Есенино»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80694D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«Мечта-S»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Середнево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Староселье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Кончеево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Харьино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«Родничок»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бор-Голенищево»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«Импульс-Голенищево»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як-Бурцево»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«Овощевод»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9-30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Чайка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«Есенино»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НП «Лесная Слобода»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НП «Лесная Слобода-1»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НПСК «Харьино»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ЛПХ «Зона «Б»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«Авиасвязь»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«Чёрный Луг»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10-30</w:t>
            </w:r>
          </w:p>
        </w:tc>
      </w:tr>
      <w:tr w:rsidR="00512EDE" w:rsidRPr="00DF77CC" w:rsidTr="00304156">
        <w:trPr>
          <w:jc w:val="center"/>
        </w:trPr>
        <w:tc>
          <w:tcPr>
            <w:tcW w:w="846" w:type="dxa"/>
            <w:vAlign w:val="center"/>
          </w:tcPr>
          <w:p w:rsidR="00512EDE" w:rsidRPr="00DF77CC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DF7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«Родник»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 «Благодать»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«Радуга»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10-30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Верхнее Валуево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Нижнее Валуево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Марьино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Марьино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Бурцево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Голенищево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Филимонки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Радиоцентер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Пушкино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Кнутово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Середнево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Староселье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Кончеево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Харьино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 Московский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Московский, </w:t>
            </w:r>
            <w:r w:rsidRPr="00B80AEA">
              <w:rPr>
                <w:rFonts w:ascii="Times New Roman" w:hAnsi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vAlign w:val="bottom"/>
          </w:tcPr>
          <w:p w:rsidR="00512EDE" w:rsidRPr="0008465C" w:rsidRDefault="00304156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512EDE"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B80AEA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Московский, </w:t>
            </w:r>
            <w:r w:rsidRPr="00B80AEA">
              <w:rPr>
                <w:rFonts w:ascii="Times New Roman" w:hAnsi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B80AEA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Московский, </w:t>
            </w:r>
            <w:r w:rsidRPr="00B80AEA">
              <w:rPr>
                <w:rFonts w:ascii="Times New Roman" w:hAnsi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216D7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216D7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Румянцево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Говорово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Картмазово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Мешково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Лапшинка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Саларьево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«Верхнее Акатово»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Лапшинка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«Фея-Лапшинка»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ДНТ «Полянка-Лапшинка»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Татьянин Парк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«Зелёная горка»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«Мир»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«Заря»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Филатов 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«Труд»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«Отдых»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«Позитив»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Румянцево Парк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216D7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216D7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Мешково-Централ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ьное»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«Тонус»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«Карачаровец»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304156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 Института Полиомиелита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2545" w:type="dxa"/>
            <w:vAlign w:val="bottom"/>
          </w:tcPr>
          <w:p w:rsidR="00512EDE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  <w:p w:rsidR="00304156" w:rsidRPr="0008465C" w:rsidRDefault="00304156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2EDE" w:rsidRPr="00DF77CC" w:rsidTr="00304156">
        <w:trPr>
          <w:jc w:val="center"/>
        </w:trPr>
        <w:tc>
          <w:tcPr>
            <w:tcW w:w="846" w:type="dxa"/>
            <w:vAlign w:val="center"/>
          </w:tcPr>
          <w:p w:rsidR="00512EDE" w:rsidRPr="00DF77CC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DF7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DF77C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F350A4" w:rsidRDefault="00512EDE" w:rsidP="0080694D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350A4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Московский, </w:t>
            </w:r>
            <w:r w:rsidRPr="00F350A4">
              <w:rPr>
                <w:rFonts w:ascii="Times New Roman" w:hAnsi="Times New Roman"/>
                <w:color w:val="000000"/>
                <w:sz w:val="24"/>
                <w:szCs w:val="24"/>
              </w:rPr>
              <w:t>площадка для выгула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рессировки) собак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F350A4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350A4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A4">
              <w:rPr>
                <w:rFonts w:ascii="Times New Roman" w:hAnsi="Times New Roman"/>
                <w:color w:val="000000"/>
                <w:sz w:val="24"/>
                <w:szCs w:val="24"/>
              </w:rPr>
              <w:t>г. Московский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350A4">
              <w:rPr>
                <w:rFonts w:ascii="Times New Roman" w:hAnsi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350A4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A4">
              <w:rPr>
                <w:rFonts w:ascii="Times New Roman" w:hAnsi="Times New Roman"/>
                <w:color w:val="000000"/>
                <w:sz w:val="24"/>
                <w:szCs w:val="24"/>
              </w:rPr>
              <w:t>г. Московский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350A4">
              <w:rPr>
                <w:rFonts w:ascii="Times New Roman" w:hAnsi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Румянцево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Говорово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Картмазово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Мешково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Лапшинка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ЖК «Позитив»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Румянцево Парк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Внуковское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Пыхтино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Рассказовка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Шебультово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B012F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r w:rsidR="00512EDE"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Минвнешторга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Изварино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Абабурово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ДСК «Мичуринец»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ДСК  «Московский писатель»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ТСЖ «Внуковский»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«Белая дача»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1C1224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ДСК </w:t>
            </w:r>
            <w:r w:rsidR="00512EDE">
              <w:rPr>
                <w:rFonts w:ascii="Times New Roman" w:hAnsi="Times New Roman"/>
                <w:color w:val="000000"/>
                <w:sz w:val="24"/>
                <w:szCs w:val="24"/>
              </w:rPr>
              <w:t>«Дачи писателей»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 «Ново-Внуково»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«Химический факультет МГУ»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СЖ «Рассказовка»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Внуково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Гаврилово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Рассказовка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Пыхтино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Минвнешторга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Изварино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Абабурово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Внуково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Станции Внуково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Шебультово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C203"/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10.10.2023</w:t>
            </w:r>
            <w:bookmarkEnd w:id="0"/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Мосрентген</w:t>
            </w:r>
          </w:p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Дудкино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9-00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Мамыри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«Круиз»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завода Мосрентген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ДНТ «Троицкое»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«Дары Природы»</w:t>
            </w:r>
          </w:p>
        </w:tc>
        <w:tc>
          <w:tcPr>
            <w:tcW w:w="2488" w:type="dxa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«Дружба»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Красный октябрь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11-00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F8041F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41F">
              <w:rPr>
                <w:rFonts w:ascii="Times New Roman" w:hAnsi="Times New Roman"/>
                <w:color w:val="000000"/>
                <w:sz w:val="24"/>
                <w:szCs w:val="24"/>
              </w:rPr>
              <w:t>пос. завода Мосрентген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8041F">
              <w:rPr>
                <w:rFonts w:ascii="Times New Roman" w:hAnsi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Дудкино</w:t>
            </w:r>
          </w:p>
        </w:tc>
        <w:tc>
          <w:tcPr>
            <w:tcW w:w="2488" w:type="dxa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Мамыри</w:t>
            </w:r>
          </w:p>
        </w:tc>
        <w:tc>
          <w:tcPr>
            <w:tcW w:w="2488" w:type="dxa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AE6BC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. завода Мосрентген</w:t>
            </w:r>
          </w:p>
        </w:tc>
        <w:tc>
          <w:tcPr>
            <w:tcW w:w="2488" w:type="dxa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9-00 до 11-00</w:t>
            </w:r>
          </w:p>
        </w:tc>
      </w:tr>
      <w:tr w:rsidR="00512EDE" w:rsidRPr="00232FC0" w:rsidTr="006A0B9B">
        <w:trPr>
          <w:trHeight w:val="242"/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Рязановское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Девятское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Остафьево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Рязаново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Никульское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Молодцы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Старосырово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Алхимово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Армазово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Рыбино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</w:t>
            </w:r>
            <w:r w:rsidRPr="000846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Студенцы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</w:t>
            </w:r>
            <w:r w:rsidRPr="0008465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Сальково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Ерино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Ерино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Тарасово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Мостовское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Фабрики им. 1 Мая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Андреевское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8041F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Знамя Октября, </w:t>
            </w:r>
            <w:r w:rsidRPr="00F8041F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собак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8041F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  <w:r w:rsidRPr="00F8041F">
              <w:rPr>
                <w:rFonts w:ascii="Times New Roman" w:hAnsi="Times New Roman"/>
                <w:sz w:val="24"/>
                <w:szCs w:val="24"/>
              </w:rPr>
              <w:t>,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собак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8041F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1F">
              <w:rPr>
                <w:rFonts w:ascii="Times New Roman" w:hAnsi="Times New Roman"/>
                <w:sz w:val="24"/>
                <w:szCs w:val="24"/>
              </w:rPr>
              <w:t>пос. Фабрики им. 1 Мая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041F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собак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8041F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1F">
              <w:rPr>
                <w:rFonts w:ascii="Times New Roman" w:hAnsi="Times New Roman"/>
                <w:sz w:val="24"/>
                <w:szCs w:val="24"/>
              </w:rPr>
              <w:t>пос. Фабрики им. 1 Мая,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собак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«Десна»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«Еринское»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«Аэрофлорт-1»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«Луч»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«Луч-Вог»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«Урожай»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 Девятское»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bottom"/>
          </w:tcPr>
          <w:p w:rsidR="00512EDE" w:rsidRPr="0008465C" w:rsidRDefault="0080694D" w:rsidP="00304156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12EDE"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«Родничок-2»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                   СНТ «Рассвет»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</w:t>
            </w:r>
            <w:r w:rsidRPr="0008465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«Березки»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«Сосенка»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«Победа»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«Ветеран МО»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                СНТ «Ветеран-2»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«Прометей»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«Надежда»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«Раздолье»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«Мелиоратор»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«Рязаново»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«Нефтемаш»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«Остафьево-1»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Девятское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Остафьево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Рязаново 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Никульское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Молодцы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Старосырово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Алхимово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Армазово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Рыбино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Студенцы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Сальково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Ерино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Ерино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Фабрики им. 1 Мая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Тарасово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Мостовское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Андреевское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041F">
              <w:rPr>
                <w:rFonts w:ascii="Times New Roman" w:hAnsi="Times New Roman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8041F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  <w:r w:rsidRPr="00F8041F">
              <w:rPr>
                <w:rFonts w:ascii="Times New Roman" w:hAnsi="Times New Roman"/>
                <w:sz w:val="24"/>
                <w:szCs w:val="24"/>
              </w:rPr>
              <w:t xml:space="preserve">, площадка для выгула собак 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8041F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1F">
              <w:rPr>
                <w:rFonts w:ascii="Times New Roman" w:hAnsi="Times New Roman"/>
                <w:sz w:val="24"/>
                <w:szCs w:val="24"/>
              </w:rPr>
              <w:t>пос. Фабрики им. 1 Мая, площадка для выгула собак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F8041F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1F">
              <w:rPr>
                <w:rFonts w:ascii="Times New Roman" w:hAnsi="Times New Roman"/>
                <w:sz w:val="24"/>
                <w:szCs w:val="24"/>
              </w:rPr>
              <w:t>пос. Фабрики им. 1 Мая, площадка для выгула собак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Знамя Октября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Девятское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Остафьево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Городской округ Щербинка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ВУ «Щербинка»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</w:t>
            </w:r>
            <w:r w:rsidRPr="0008465C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</w:t>
            </w:r>
            <w:r w:rsidRPr="0008465C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рядом с лифтовым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заводом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рядом с магазином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«Галерея»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Новомосковский         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Гарнизон «Остафьево»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18-00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ВУ «Щербинка»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рядом с лифтовым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заводом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рядом с магазином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«Галерея»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Новомосковский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Гарнизон «Остафьево»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Воскресенское</w:t>
            </w:r>
          </w:p>
        </w:tc>
      </w:tr>
      <w:tr w:rsidR="00512EDE" w:rsidRPr="0008465C" w:rsidTr="006A0B9B">
        <w:trPr>
          <w:trHeight w:val="70"/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Воскресенское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</w:t>
            </w:r>
            <w:r w:rsidRPr="000846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Городище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Язово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Ямонтово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Губкино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Милорадово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Каракашево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Лаптево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Расторопово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«Бывший сад»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«Бархатная роща»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«Березовая роща»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«Строитель»                    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«Заречье»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«Заря»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«Восход-Воскресенское»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«Ветера</w:t>
            </w:r>
            <w:r>
              <w:rPr>
                <w:rFonts w:ascii="Times New Roman" w:hAnsi="Times New Roman"/>
                <w:sz w:val="24"/>
                <w:szCs w:val="24"/>
              </w:rPr>
              <w:t>н-1»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«Ветеран-2»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216D7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216D7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«Десна»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«Язово»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«Красный Пролетарий»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«Тюльпан»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«Пион»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«ГПЗ-2»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«Остафьево-2»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Воскресенское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0A575B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Городище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Язово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Ямонтово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Губкино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Милорадово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Каракашево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Лаптево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Расторопово</w:t>
            </w:r>
          </w:p>
        </w:tc>
        <w:tc>
          <w:tcPr>
            <w:tcW w:w="2488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545" w:type="dxa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15-00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  <w:vAlign w:val="center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color w:val="3A4452" w:themeColor="text2" w:themeShade="BF"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Марушкинское</w:t>
            </w:r>
          </w:p>
        </w:tc>
      </w:tr>
      <w:tr w:rsidR="00512EDE" w:rsidRPr="0008465C" w:rsidTr="006A0B9B">
        <w:trPr>
          <w:trHeight w:val="407"/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Шарапово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304156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Давыдково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13-15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Марушкино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Постниково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13-15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Соколово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Большое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Акиньшино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Большое Свинорье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Клубничные 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13-15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 «Алешинка»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«Стрелец»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13-15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 «Ветераны Победы»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«Фронтовики  ЮАО»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12-45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Толстопальцево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Толстопальцево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12-45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«Искра»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«Ручеек»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11-15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«Заря-50»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совхоза Крекшино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Власово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Постниково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Марушкино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Кривошеино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Большое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Акиньшино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«Марушкино – 92»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«Марушкино поле»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11-45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совхоза Крекшино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Власово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  <w:vAlign w:val="center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Первомайское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Кривошеино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13-15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80694D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«Ширяев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усадьбы</w:t>
            </w:r>
            <w:r w:rsidR="00512E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«Изумрудная долина»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Первомайское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Жуковка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х. Ильичевка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11-15 до 12-15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Елизарово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Бараново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 «Академия Парк»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Настасьино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дер. Настасьино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Настасьино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Уварово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11-15 до 12-15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Рожново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«Акиньшино»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 «Эколог»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 «Вузсервис»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11-15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«Покровский лес»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Кукшево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D45A5D" w:rsidRDefault="00512EDE" w:rsidP="00512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Кукшево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 «Отдых»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«Отдых»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Хатминки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Клоково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Милюково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Милюково </w:t>
            </w:r>
          </w:p>
          <w:p w:rsidR="00512EDE" w:rsidRPr="0008465C" w:rsidRDefault="0080694D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«Чистые ключи»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Пучково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Пучково </w:t>
            </w:r>
          </w:p>
          <w:p w:rsidR="00512EDE" w:rsidRDefault="00512EDE" w:rsidP="00512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 «Рависант»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 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304156">
            <w:pPr>
              <w:pStyle w:val="a4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Санино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«Десна»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Ново-Спасское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Поповка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 «Мараховка»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«Птичное»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Рогозинино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СНТ «Ватутинки»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07.07.2023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Рогозинино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«Подмосковные Вечера»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СНТ «Полет»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СНТ «Красная Звезда»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Фоминское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14.07.2023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Губцево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Ширяево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Птичное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Птичное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Поповка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Первомайское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Жуковка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Елизарово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Бараново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Настасьино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Уварово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Горчаково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Кукшево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 Хатминки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Клоково </w:t>
            </w:r>
          </w:p>
          <w:p w:rsidR="00512EDE" w:rsidRPr="0008465C" w:rsidRDefault="0080694D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 «Певчее»</w:t>
            </w:r>
            <w:r w:rsidR="00512EDE"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11-15 до 12-15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Птичное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Птичное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  <w:vAlign w:val="center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Кокошкино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Брехово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 w:rsidR="009F24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Мирный</w:t>
            </w:r>
            <w:r w:rsidR="009F24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304156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Кокошкино, мкр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ЗИЛ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28.06.2023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Кокошкино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Кокошкино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11-30 до 13-00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Кокошкино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Кокошкино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дер.Брехово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пос. Кокошкино, мкр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</w:t>
            </w: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ЗИЛ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color w:val="000000"/>
                <w:sz w:val="24"/>
                <w:szCs w:val="24"/>
              </w:rPr>
              <w:t>с 12-15 до 13-15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Кленовское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B378B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8BE">
              <w:rPr>
                <w:rFonts w:ascii="Times New Roman" w:hAnsi="Times New Roman"/>
                <w:sz w:val="24"/>
                <w:szCs w:val="24"/>
              </w:rPr>
              <w:t>село Кл</w:t>
            </w:r>
            <w:r w:rsidR="0080694D">
              <w:rPr>
                <w:rFonts w:ascii="Times New Roman" w:hAnsi="Times New Roman"/>
                <w:sz w:val="24"/>
                <w:szCs w:val="24"/>
              </w:rPr>
              <w:t>еново, Октябрьская улица,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Pr="00B378BE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B378B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8BE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0694D">
              <w:rPr>
                <w:rFonts w:ascii="Times New Roman" w:hAnsi="Times New Roman"/>
                <w:sz w:val="24"/>
                <w:szCs w:val="24"/>
              </w:rPr>
              <w:t xml:space="preserve"> Кленово, Октябрьская улица, д.</w:t>
            </w:r>
            <w:r w:rsidRPr="00B378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78BE">
              <w:rPr>
                <w:rFonts w:ascii="Times New Roman" w:hAnsi="Times New Roman"/>
                <w:sz w:val="24"/>
                <w:szCs w:val="24"/>
              </w:rPr>
              <w:t>площадка для выгула (дрессировки</w:t>
            </w:r>
            <w:r>
              <w:rPr>
                <w:rFonts w:ascii="Times New Roman" w:hAnsi="Times New Roman"/>
                <w:sz w:val="24"/>
                <w:szCs w:val="24"/>
              </w:rPr>
              <w:t>) собак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Свитино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Мешково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Никоново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Жохово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Вяткино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Чернецкое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Маврино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Кленово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Акулово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Товарищкво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Чириково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Старогромово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Коротыгино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Лукошкино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Чегодаево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trHeight w:val="333"/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«Звезда-95»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«Звезда-2000»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«Кленово»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Киселево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«Сальково-М»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«Содружество»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«Сальковское»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«Солнышко-1»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«Медик»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«Агро»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«Ветеран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«Дубрава»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«Кленово»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«Терешня»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«Клен»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Зайчик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«Малиновка»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«Нептун»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6A23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2FC0">
              <w:rPr>
                <w:rFonts w:ascii="Times New Roman" w:hAnsi="Times New Roman"/>
                <w:sz w:val="24"/>
                <w:szCs w:val="24"/>
              </w:rPr>
              <w:t xml:space="preserve">с. Кленово, Октябрьская улица, </w:t>
            </w:r>
          </w:p>
          <w:p w:rsidR="00512EDE" w:rsidRPr="00232FC0" w:rsidRDefault="00512EDE" w:rsidP="006A23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32F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FC0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6A23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2FC0">
              <w:rPr>
                <w:rFonts w:ascii="Times New Roman" w:hAnsi="Times New Roman"/>
                <w:sz w:val="24"/>
                <w:szCs w:val="24"/>
              </w:rPr>
              <w:t xml:space="preserve">с. Кленово, Октябрьская улица, </w:t>
            </w:r>
          </w:p>
          <w:p w:rsidR="00512EDE" w:rsidRPr="00232FC0" w:rsidRDefault="00512EDE" w:rsidP="006A23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32F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FC0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«Геолог»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«Источник»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«Починки»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«Гавань»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«Маврино»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«Лукошкино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«Металлург-3»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«Лесные 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«Осинка»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«Учитель»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СПК «Элена»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«Архивный городок»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«Афганец»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«Берендей»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«Зеленая окраина Дубовки»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ДСК «Максимово поле»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ЖСК «Гринлэг»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«Коттедж»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«Газопровод»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«Клен»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«Киселево»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«Связист-1»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«55 лет Победы»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«Ясенки»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«Гавриково»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«Нефтяник-94»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«Строитель-91»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«Лукошкино»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«Чегодаево»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«Родник»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«Янтарь»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Свитино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Мешково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Никоново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Жохово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Вяткино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Чернецкое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Маврино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Кленово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Акулово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Товарищево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Чириково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Старогромово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Коротыгино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Лукошкино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Чегодаево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Вороновское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«Ворсино-2»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«Дубенки»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«Элеватор»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«Световод»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«Колос-2»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«Колос-1»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«Компьютер»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«Союз»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«Меридиан»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Свитино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«Свитино»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«Имени 70-летия ВЛКСМ»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«Березка-6»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«Орион»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«Дружба-ЗИО»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«Березка-5»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«Озерное»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«Троица»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«Ранет»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ТИЗ «Русь»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Безобразово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«Луч»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«Рыжово»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«Поляница-2»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«Металлург»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«Вороновское»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«Василек»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«Культура»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«Космос»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«Актер»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«Застройщик»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Львово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Семенково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«Победа»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«Бабенки»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Бакланово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Рыжово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«Дружный»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«Пролетарий»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«Пролетарий-2»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«Родничок»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«Светлая поляна»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«Дубки»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ЖСК «Союз-2001»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«Полесье»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Косовка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. Лесхоз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ДНП «Луговое»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ЛМС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«Электрик»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«Дачник»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Сахарово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«Сахарово»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ЖСК «Березки»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Ясенки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«Ясенки»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«Ясенки-2»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Юдановка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ЖСК «Моспроектовец»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Ворсино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«Ворсино»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«Беляево»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«Хуторок»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«Ясенки АНП»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Новогромово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Солнечное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ДНП «Новогоромово»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Косовка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Львово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Семенково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Свитино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Новогромово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Сахарово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Юдановка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Ясенки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16-30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Безобразово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Ворсино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дер. Бакланово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Рыжово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КП «Марсель»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КП «Стольный»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Роговское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8C5CD6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Рогово, Юбилейная улица, д.</w:t>
            </w:r>
            <w:r w:rsidRPr="008C5CD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5CD6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8C5CD6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Рогово, Юбилейная улица, д.</w:t>
            </w:r>
            <w:r w:rsidRPr="008C5CD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5CD6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Кресты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«Исток-2»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СПК «Исток»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«Керамик»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«Лесная поляна»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«Механизатор»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Кленовка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«Литейщик»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«Клен»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«Витамины»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Васюнино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«Каменка»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«Васюнино»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«Лыковское»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Лыковка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«Песчаный»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Бунчиха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СПК «Бунчиха»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8C5CD6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Рогово, Юбилейная улица, д.</w:t>
            </w:r>
            <w:r w:rsidRPr="008C5CD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5CD6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8C5CD6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Рогово, Юбилейная улица, д.</w:t>
            </w:r>
            <w:r w:rsidRPr="008C5CD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5CD6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16-30 до 18-30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Лопатино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«Березово»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«Царицыно»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ДСК «Гагаринец»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ДСК «Каменка»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«Квант»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Спас-Купля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«Восход»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«Озон»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Рождествено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Круча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«Простоквашино»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«Импульс»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«Алмаз»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«Лесной»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«Рогово-2»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Богородское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«Богородское-1»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«Рогово-1» </w:t>
            </w:r>
          </w:p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«Богородское-2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304156" w:rsidP="0030415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12EDE" w:rsidRPr="0008465C">
              <w:rPr>
                <w:rFonts w:ascii="Times New Roman" w:hAnsi="Times New Roman"/>
                <w:sz w:val="24"/>
                <w:szCs w:val="24"/>
              </w:rPr>
              <w:t>11.06.2023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304156">
            <w:pPr>
              <w:pStyle w:val="a4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«Ильино»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Кузовлево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«Родник»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Петрово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«Петрово»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Климовка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Ильино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«Тетеренки»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Тетеринки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«Киноцентр»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«Черничка»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Дмитровка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«Восход»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«Горнево»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Горнево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Рогово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15-00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«Сосны»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«Солнечная поляна-1»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«Солнечная поляна-2»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«Солнечная поляна-3»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«Романтик»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«Здоровье»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Спас-Купля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Рождествено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Круча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Дмитровка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Горнево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Богородское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Кузовлево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Петрово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Климовка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Ильино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15-30 до 16-00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Тетеринки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16-00 до 16-30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Кресты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Кленовка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Васюнино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Лыковка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Бунчиха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Лопатино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DE" w:rsidRPr="0008465C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Рогово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Новофедоровское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Новиково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Малеевка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Белоусово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Юрьево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х. Гуляевы Хутора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09-00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Хмырово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Федоровское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Игнатово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Руднево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«Лесная Поляна»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Круги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tabs>
                <w:tab w:val="left" w:pos="8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Зосимова Пустынь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Архангельское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«Приозерное»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«Гудок»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trHeight w:val="323"/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х. Талызино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«Дубки»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«Ожигово-1»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«Ожигово-2»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«Нива-3»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6A2363" w:rsidP="006A2363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512E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ТСЖ «ВИК»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Кузнецово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ТСЖ «Лодырка»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Яковлевское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 67»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Алымовка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Рассудово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Рассудово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«Рассудово»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«Росконтракт»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«Восход»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«Лесная Поляна»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Пахорка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«Лесхим»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Ожигово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«Лесные дали»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«Желдорстрой»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СНТ «Полянка» 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«Ветеран»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«Ожигово»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«Заречье»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Зверево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«Зверево»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«Жуналист»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Капустинка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ТСЖ «Тигона»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Лукино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«Киевское»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«Отдых»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«Аремкуз»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«Пахорка»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«Монолит»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 55»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«Рассудово-2»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«Рассудовец»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«Пахра»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Новиково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Малеевка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 Белоусово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Юрьево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х. Гуляевы Хутора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09-00 до 10-00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Хмырово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13-30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Федоровское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Игнатово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Руднево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Круги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10-30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Зосимова Пустынь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08.10.2023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12EDE" w:rsidRPr="00AF2856" w:rsidTr="00304156">
        <w:trPr>
          <w:jc w:val="center"/>
        </w:trPr>
        <w:tc>
          <w:tcPr>
            <w:tcW w:w="846" w:type="dxa"/>
            <w:vAlign w:val="center"/>
          </w:tcPr>
          <w:p w:rsidR="00512EDE" w:rsidRPr="00AF2856" w:rsidRDefault="00304156" w:rsidP="00304156">
            <w:pPr>
              <w:pStyle w:val="a4"/>
              <w:tabs>
                <w:tab w:val="left" w:pos="0"/>
                <w:tab w:val="left" w:pos="29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DE" w:rsidRPr="00AF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DE" w:rsidRPr="00AF2856" w:rsidRDefault="00512EDE" w:rsidP="00304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304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EDE" w:rsidRPr="00AF2856" w:rsidRDefault="00512EDE" w:rsidP="00304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8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Архангельское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х. Талызино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Кузнецово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Яковлевское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Алымовка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Рассудово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Рассудово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Пахорка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Ожигово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Зверево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Капустинка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Лукино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12-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«МСУ-28»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12-30 до 13-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090DF1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 «Зверево» 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12-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ЖК «Бо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рисоглебское» 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12-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 xml:space="preserve">ЖК «Борисоглебское»        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12-30 до 13-</w:t>
            </w:r>
            <w:r w:rsidRPr="00084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2EDE" w:rsidRPr="00232FC0" w:rsidTr="006A0B9B">
        <w:trPr>
          <w:jc w:val="center"/>
        </w:trPr>
        <w:tc>
          <w:tcPr>
            <w:tcW w:w="9639" w:type="dxa"/>
            <w:gridSpan w:val="4"/>
          </w:tcPr>
          <w:p w:rsidR="00512EDE" w:rsidRPr="00232FC0" w:rsidRDefault="00512EDE" w:rsidP="00512EDE">
            <w:pPr>
              <w:pStyle w:val="a4"/>
              <w:tabs>
                <w:tab w:val="left" w:pos="0"/>
                <w:tab w:val="left" w:pos="29"/>
              </w:tabs>
              <w:ind w:left="72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FC0">
              <w:rPr>
                <w:rFonts w:ascii="Times New Roman" w:hAnsi="Times New Roman"/>
                <w:b/>
                <w:sz w:val="24"/>
                <w:szCs w:val="24"/>
              </w:rPr>
              <w:t>Поселение Киевский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«Яблоко»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«Яблоко-2»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Шеломово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«Шеломово»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«Локомотив»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Киевский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«Тяжмашевец»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«Бонитет»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«Неглинка»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«Фортуна»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«Яблонька»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«Железнодорожник»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«Монтажник-81»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23.05.2023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«Ждановец»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«Нива-2»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«Лесное»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«Зеленые Дубки»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«Яхонт»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«Бекас»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«Зеленые Дубки-3»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«Озерки»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«Зеленые дубки-2»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«Бекасово-2»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«Физик»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Разъезда Пожитково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«Искатель»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«Полесье»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304156" w:rsidRPr="0008465C" w:rsidTr="006A0B9B">
        <w:trPr>
          <w:jc w:val="center"/>
        </w:trPr>
        <w:tc>
          <w:tcPr>
            <w:tcW w:w="846" w:type="dxa"/>
            <w:vAlign w:val="center"/>
          </w:tcPr>
          <w:p w:rsidR="00304156" w:rsidRPr="0008465C" w:rsidRDefault="00304156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304156" w:rsidRPr="0008465C" w:rsidRDefault="00304156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«Полесье-2»</w:t>
            </w:r>
          </w:p>
        </w:tc>
        <w:tc>
          <w:tcPr>
            <w:tcW w:w="2488" w:type="dxa"/>
            <w:vAlign w:val="center"/>
          </w:tcPr>
          <w:p w:rsidR="00304156" w:rsidRPr="0008465C" w:rsidRDefault="00304156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2545" w:type="dxa"/>
            <w:vAlign w:val="center"/>
          </w:tcPr>
          <w:p w:rsidR="00304156" w:rsidRPr="0008465C" w:rsidRDefault="00304156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Станция Мачихино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304156" w:rsidRPr="0008465C" w:rsidTr="006A0B9B">
        <w:trPr>
          <w:jc w:val="center"/>
        </w:trPr>
        <w:tc>
          <w:tcPr>
            <w:tcW w:w="846" w:type="dxa"/>
            <w:vAlign w:val="center"/>
          </w:tcPr>
          <w:p w:rsidR="00304156" w:rsidRPr="0008465C" w:rsidRDefault="00304156" w:rsidP="00304156">
            <w:pPr>
              <w:pStyle w:val="a4"/>
              <w:tabs>
                <w:tab w:val="left" w:pos="0"/>
                <w:tab w:val="left" w:pos="29"/>
              </w:tabs>
              <w:ind w:left="2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vAlign w:val="center"/>
          </w:tcPr>
          <w:p w:rsidR="00304156" w:rsidRPr="0008465C" w:rsidRDefault="00304156" w:rsidP="00304156">
            <w:pPr>
              <w:pStyle w:val="a4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vAlign w:val="center"/>
          </w:tcPr>
          <w:p w:rsidR="00304156" w:rsidRPr="0008465C" w:rsidRDefault="00304156" w:rsidP="003041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:rsidR="00304156" w:rsidRPr="0008465C" w:rsidRDefault="00304156" w:rsidP="003041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«Морозко»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«Мачихино»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«Берендеи»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«Мечта-9»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«Мичуринец»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СНТ «Надежда»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дер. Шеломово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Станция Мачихино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Разъезда Пожитково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</w:tr>
      <w:tr w:rsidR="00512EDE" w:rsidRPr="0008465C" w:rsidTr="006A0B9B">
        <w:trPr>
          <w:jc w:val="center"/>
        </w:trPr>
        <w:tc>
          <w:tcPr>
            <w:tcW w:w="846" w:type="dxa"/>
            <w:vAlign w:val="center"/>
          </w:tcPr>
          <w:p w:rsidR="00512EDE" w:rsidRPr="0008465C" w:rsidRDefault="00512EDE" w:rsidP="00512ED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9"/>
              </w:tabs>
              <w:ind w:left="0" w:right="-2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12EDE" w:rsidRPr="0008465C" w:rsidRDefault="00512EDE" w:rsidP="00512EDE">
            <w:pPr>
              <w:pStyle w:val="a4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пос. Киевский</w:t>
            </w:r>
          </w:p>
        </w:tc>
        <w:tc>
          <w:tcPr>
            <w:tcW w:w="2488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22.10.2023</w:t>
            </w:r>
          </w:p>
        </w:tc>
        <w:tc>
          <w:tcPr>
            <w:tcW w:w="2545" w:type="dxa"/>
            <w:vAlign w:val="center"/>
          </w:tcPr>
          <w:p w:rsidR="00512EDE" w:rsidRPr="0008465C" w:rsidRDefault="00512EDE" w:rsidP="00512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C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</w:tr>
    </w:tbl>
    <w:p w:rsidR="006F23F1" w:rsidRPr="0008465C" w:rsidRDefault="006F23F1" w:rsidP="008C5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23F1" w:rsidRPr="0008465C" w:rsidSect="001C28D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BD" w:rsidRDefault="005058BD" w:rsidP="004442F2">
      <w:pPr>
        <w:spacing w:after="0" w:line="240" w:lineRule="auto"/>
      </w:pPr>
      <w:r>
        <w:separator/>
      </w:r>
    </w:p>
  </w:endnote>
  <w:endnote w:type="continuationSeparator" w:id="0">
    <w:p w:rsidR="005058BD" w:rsidRDefault="005058BD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BD" w:rsidRDefault="005058BD" w:rsidP="004442F2">
      <w:pPr>
        <w:spacing w:after="0" w:line="240" w:lineRule="auto"/>
      </w:pPr>
      <w:r>
        <w:separator/>
      </w:r>
    </w:p>
  </w:footnote>
  <w:footnote w:type="continuationSeparator" w:id="0">
    <w:p w:rsidR="005058BD" w:rsidRDefault="005058BD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18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4156" w:rsidRPr="004442F2" w:rsidRDefault="00304156" w:rsidP="008069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1E68B8">
          <w:rPr>
            <w:rFonts w:ascii="Times New Roman" w:hAnsi="Times New Roman"/>
            <w:noProof/>
            <w:sz w:val="28"/>
            <w:szCs w:val="28"/>
          </w:rPr>
          <w:t>16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04156" w:rsidRDefault="003041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2FCF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B7162"/>
    <w:multiLevelType w:val="hybridMultilevel"/>
    <w:tmpl w:val="0B82F056"/>
    <w:lvl w:ilvl="0" w:tplc="98403EE4">
      <w:start w:val="1"/>
      <w:numFmt w:val="decimal"/>
      <w:lvlText w:val="%1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35C3E"/>
    <w:multiLevelType w:val="hybridMultilevel"/>
    <w:tmpl w:val="E7E6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0"/>
    <w:rsid w:val="0000137C"/>
    <w:rsid w:val="0000342C"/>
    <w:rsid w:val="00005282"/>
    <w:rsid w:val="00005380"/>
    <w:rsid w:val="00010458"/>
    <w:rsid w:val="00011EBD"/>
    <w:rsid w:val="00014CF5"/>
    <w:rsid w:val="0001627A"/>
    <w:rsid w:val="000164A4"/>
    <w:rsid w:val="00016809"/>
    <w:rsid w:val="000208FC"/>
    <w:rsid w:val="00023B19"/>
    <w:rsid w:val="00024E0F"/>
    <w:rsid w:val="000300FA"/>
    <w:rsid w:val="00031303"/>
    <w:rsid w:val="00036E47"/>
    <w:rsid w:val="00037164"/>
    <w:rsid w:val="00040A1B"/>
    <w:rsid w:val="000472D6"/>
    <w:rsid w:val="000475ED"/>
    <w:rsid w:val="00047BE6"/>
    <w:rsid w:val="00051B5F"/>
    <w:rsid w:val="00053C1A"/>
    <w:rsid w:val="00070AD3"/>
    <w:rsid w:val="000743DF"/>
    <w:rsid w:val="000767A4"/>
    <w:rsid w:val="000769DE"/>
    <w:rsid w:val="0008465C"/>
    <w:rsid w:val="00090DF1"/>
    <w:rsid w:val="00095965"/>
    <w:rsid w:val="00095C2E"/>
    <w:rsid w:val="000A05ED"/>
    <w:rsid w:val="000A273D"/>
    <w:rsid w:val="000A4D61"/>
    <w:rsid w:val="000A575B"/>
    <w:rsid w:val="000A6AD2"/>
    <w:rsid w:val="000A6CD5"/>
    <w:rsid w:val="000B2553"/>
    <w:rsid w:val="000C0FB5"/>
    <w:rsid w:val="000C1FA0"/>
    <w:rsid w:val="000C5BF4"/>
    <w:rsid w:val="000D5E0A"/>
    <w:rsid w:val="000D5F26"/>
    <w:rsid w:val="000E0B52"/>
    <w:rsid w:val="000E26EC"/>
    <w:rsid w:val="000E54E0"/>
    <w:rsid w:val="000F5F5C"/>
    <w:rsid w:val="000F775B"/>
    <w:rsid w:val="00101125"/>
    <w:rsid w:val="00101160"/>
    <w:rsid w:val="00103025"/>
    <w:rsid w:val="00106462"/>
    <w:rsid w:val="001074C3"/>
    <w:rsid w:val="00131749"/>
    <w:rsid w:val="001321E2"/>
    <w:rsid w:val="0014108F"/>
    <w:rsid w:val="00141CC7"/>
    <w:rsid w:val="00164FE0"/>
    <w:rsid w:val="00181B99"/>
    <w:rsid w:val="00182769"/>
    <w:rsid w:val="00187561"/>
    <w:rsid w:val="00187DC3"/>
    <w:rsid w:val="001A680A"/>
    <w:rsid w:val="001C1224"/>
    <w:rsid w:val="001C28D5"/>
    <w:rsid w:val="001C3D73"/>
    <w:rsid w:val="001D0F5C"/>
    <w:rsid w:val="001D3524"/>
    <w:rsid w:val="001D3769"/>
    <w:rsid w:val="001E325F"/>
    <w:rsid w:val="001E4D0A"/>
    <w:rsid w:val="001E56B1"/>
    <w:rsid w:val="001E68B8"/>
    <w:rsid w:val="00214A5B"/>
    <w:rsid w:val="00216D70"/>
    <w:rsid w:val="002172D1"/>
    <w:rsid w:val="002237B5"/>
    <w:rsid w:val="002240A0"/>
    <w:rsid w:val="00232FC0"/>
    <w:rsid w:val="00235B94"/>
    <w:rsid w:val="00235D88"/>
    <w:rsid w:val="0023750A"/>
    <w:rsid w:val="00240C5F"/>
    <w:rsid w:val="002412EF"/>
    <w:rsid w:val="00251E4D"/>
    <w:rsid w:val="002545D4"/>
    <w:rsid w:val="00255650"/>
    <w:rsid w:val="00257BC2"/>
    <w:rsid w:val="00257C6F"/>
    <w:rsid w:val="002607AD"/>
    <w:rsid w:val="00275D52"/>
    <w:rsid w:val="00280AEE"/>
    <w:rsid w:val="00283A59"/>
    <w:rsid w:val="002A050E"/>
    <w:rsid w:val="002A1066"/>
    <w:rsid w:val="002A35F3"/>
    <w:rsid w:val="002A52F2"/>
    <w:rsid w:val="002B2D9D"/>
    <w:rsid w:val="002C2591"/>
    <w:rsid w:val="002C284F"/>
    <w:rsid w:val="002C4DDE"/>
    <w:rsid w:val="002D2AF6"/>
    <w:rsid w:val="002D67D8"/>
    <w:rsid w:val="002E50EA"/>
    <w:rsid w:val="002E6861"/>
    <w:rsid w:val="002F22A4"/>
    <w:rsid w:val="002F2539"/>
    <w:rsid w:val="002F5DC9"/>
    <w:rsid w:val="002F706C"/>
    <w:rsid w:val="00304156"/>
    <w:rsid w:val="00306F1C"/>
    <w:rsid w:val="00315C4C"/>
    <w:rsid w:val="00327B74"/>
    <w:rsid w:val="00334C57"/>
    <w:rsid w:val="0035041B"/>
    <w:rsid w:val="00350AC0"/>
    <w:rsid w:val="00350E6A"/>
    <w:rsid w:val="003516D9"/>
    <w:rsid w:val="003566BF"/>
    <w:rsid w:val="00357E72"/>
    <w:rsid w:val="00357EE9"/>
    <w:rsid w:val="00362AC6"/>
    <w:rsid w:val="003635E0"/>
    <w:rsid w:val="0036360E"/>
    <w:rsid w:val="0036460A"/>
    <w:rsid w:val="00366A3A"/>
    <w:rsid w:val="00367614"/>
    <w:rsid w:val="00374A29"/>
    <w:rsid w:val="00377917"/>
    <w:rsid w:val="00391E54"/>
    <w:rsid w:val="003A0102"/>
    <w:rsid w:val="003A0C35"/>
    <w:rsid w:val="003A1B07"/>
    <w:rsid w:val="003B380F"/>
    <w:rsid w:val="003B3CEE"/>
    <w:rsid w:val="003C0348"/>
    <w:rsid w:val="003C1972"/>
    <w:rsid w:val="003C19A0"/>
    <w:rsid w:val="003C4404"/>
    <w:rsid w:val="003C4C23"/>
    <w:rsid w:val="003D5509"/>
    <w:rsid w:val="003F22B0"/>
    <w:rsid w:val="003F313C"/>
    <w:rsid w:val="003F59AB"/>
    <w:rsid w:val="00405797"/>
    <w:rsid w:val="00407099"/>
    <w:rsid w:val="00407E0C"/>
    <w:rsid w:val="004239EC"/>
    <w:rsid w:val="0042412B"/>
    <w:rsid w:val="00431327"/>
    <w:rsid w:val="004402FB"/>
    <w:rsid w:val="004408F4"/>
    <w:rsid w:val="004442F2"/>
    <w:rsid w:val="00444F82"/>
    <w:rsid w:val="0044525E"/>
    <w:rsid w:val="0044793D"/>
    <w:rsid w:val="00453FCE"/>
    <w:rsid w:val="00455D44"/>
    <w:rsid w:val="0046367D"/>
    <w:rsid w:val="00472C64"/>
    <w:rsid w:val="00475750"/>
    <w:rsid w:val="00475E0D"/>
    <w:rsid w:val="00477802"/>
    <w:rsid w:val="00493E1D"/>
    <w:rsid w:val="004A0D3A"/>
    <w:rsid w:val="004A4623"/>
    <w:rsid w:val="004A606B"/>
    <w:rsid w:val="004A6E2D"/>
    <w:rsid w:val="004C4203"/>
    <w:rsid w:val="004D1C08"/>
    <w:rsid w:val="004D4F14"/>
    <w:rsid w:val="004E5AED"/>
    <w:rsid w:val="004F1900"/>
    <w:rsid w:val="005058BD"/>
    <w:rsid w:val="0050695E"/>
    <w:rsid w:val="00507D53"/>
    <w:rsid w:val="00512EDE"/>
    <w:rsid w:val="00533645"/>
    <w:rsid w:val="0055004B"/>
    <w:rsid w:val="0055295F"/>
    <w:rsid w:val="005538CB"/>
    <w:rsid w:val="00575582"/>
    <w:rsid w:val="005829E6"/>
    <w:rsid w:val="00583B39"/>
    <w:rsid w:val="00594129"/>
    <w:rsid w:val="00594619"/>
    <w:rsid w:val="005A52F0"/>
    <w:rsid w:val="005B012F"/>
    <w:rsid w:val="005C4389"/>
    <w:rsid w:val="005C5768"/>
    <w:rsid w:val="005C6805"/>
    <w:rsid w:val="005C78C2"/>
    <w:rsid w:val="005D19F3"/>
    <w:rsid w:val="005D1EC3"/>
    <w:rsid w:val="005E0794"/>
    <w:rsid w:val="005E3881"/>
    <w:rsid w:val="005E3DFB"/>
    <w:rsid w:val="005F53F7"/>
    <w:rsid w:val="005F628E"/>
    <w:rsid w:val="005F7732"/>
    <w:rsid w:val="0060484A"/>
    <w:rsid w:val="0060552C"/>
    <w:rsid w:val="006121DB"/>
    <w:rsid w:val="006126D9"/>
    <w:rsid w:val="006157B8"/>
    <w:rsid w:val="00622CFD"/>
    <w:rsid w:val="00632971"/>
    <w:rsid w:val="00634E30"/>
    <w:rsid w:val="00643167"/>
    <w:rsid w:val="00657C7C"/>
    <w:rsid w:val="00664606"/>
    <w:rsid w:val="00674852"/>
    <w:rsid w:val="0068468E"/>
    <w:rsid w:val="00684EA7"/>
    <w:rsid w:val="00686061"/>
    <w:rsid w:val="006869E6"/>
    <w:rsid w:val="0069038B"/>
    <w:rsid w:val="006A0584"/>
    <w:rsid w:val="006A0B9B"/>
    <w:rsid w:val="006A2363"/>
    <w:rsid w:val="006A31BA"/>
    <w:rsid w:val="006A4EF2"/>
    <w:rsid w:val="006B1C41"/>
    <w:rsid w:val="006B1E8D"/>
    <w:rsid w:val="006B4831"/>
    <w:rsid w:val="006C2D95"/>
    <w:rsid w:val="006D187A"/>
    <w:rsid w:val="006D498D"/>
    <w:rsid w:val="006E10A7"/>
    <w:rsid w:val="006E746A"/>
    <w:rsid w:val="006E7D77"/>
    <w:rsid w:val="006F23F1"/>
    <w:rsid w:val="007010D8"/>
    <w:rsid w:val="00702CBF"/>
    <w:rsid w:val="00712FEF"/>
    <w:rsid w:val="007159B0"/>
    <w:rsid w:val="007159FB"/>
    <w:rsid w:val="00725373"/>
    <w:rsid w:val="00725D90"/>
    <w:rsid w:val="00734C1F"/>
    <w:rsid w:val="00735E2A"/>
    <w:rsid w:val="00743FA6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A10FB"/>
    <w:rsid w:val="007A3E96"/>
    <w:rsid w:val="007A6911"/>
    <w:rsid w:val="007B6AC5"/>
    <w:rsid w:val="007B7F08"/>
    <w:rsid w:val="007C12AE"/>
    <w:rsid w:val="007D4EA2"/>
    <w:rsid w:val="007D57D0"/>
    <w:rsid w:val="007E52D5"/>
    <w:rsid w:val="0080694D"/>
    <w:rsid w:val="00806A73"/>
    <w:rsid w:val="00812B40"/>
    <w:rsid w:val="0081453D"/>
    <w:rsid w:val="00822C20"/>
    <w:rsid w:val="0084149E"/>
    <w:rsid w:val="00845CF2"/>
    <w:rsid w:val="00857593"/>
    <w:rsid w:val="00865486"/>
    <w:rsid w:val="0086633A"/>
    <w:rsid w:val="00870D96"/>
    <w:rsid w:val="00873196"/>
    <w:rsid w:val="00880D00"/>
    <w:rsid w:val="00893707"/>
    <w:rsid w:val="00895916"/>
    <w:rsid w:val="008972A8"/>
    <w:rsid w:val="008A5ECA"/>
    <w:rsid w:val="008A5F84"/>
    <w:rsid w:val="008A67FC"/>
    <w:rsid w:val="008A74AC"/>
    <w:rsid w:val="008C2E29"/>
    <w:rsid w:val="008C5CD6"/>
    <w:rsid w:val="008C64BC"/>
    <w:rsid w:val="008D31B1"/>
    <w:rsid w:val="008D60B0"/>
    <w:rsid w:val="008E5C7B"/>
    <w:rsid w:val="008F0039"/>
    <w:rsid w:val="008F1473"/>
    <w:rsid w:val="008F158C"/>
    <w:rsid w:val="008F4900"/>
    <w:rsid w:val="009046A6"/>
    <w:rsid w:val="00912A2A"/>
    <w:rsid w:val="00915513"/>
    <w:rsid w:val="00915C21"/>
    <w:rsid w:val="009220E1"/>
    <w:rsid w:val="00922436"/>
    <w:rsid w:val="0092601B"/>
    <w:rsid w:val="009266D5"/>
    <w:rsid w:val="00927BCF"/>
    <w:rsid w:val="009403C2"/>
    <w:rsid w:val="009427D9"/>
    <w:rsid w:val="00943FAD"/>
    <w:rsid w:val="00945D17"/>
    <w:rsid w:val="009550FB"/>
    <w:rsid w:val="00955115"/>
    <w:rsid w:val="00957D2F"/>
    <w:rsid w:val="00960779"/>
    <w:rsid w:val="009667F5"/>
    <w:rsid w:val="00967FF8"/>
    <w:rsid w:val="0097229B"/>
    <w:rsid w:val="0097519F"/>
    <w:rsid w:val="0097765B"/>
    <w:rsid w:val="0099298C"/>
    <w:rsid w:val="009A2B19"/>
    <w:rsid w:val="009A5E94"/>
    <w:rsid w:val="009B3022"/>
    <w:rsid w:val="009B418A"/>
    <w:rsid w:val="009B472A"/>
    <w:rsid w:val="009B7E15"/>
    <w:rsid w:val="009D38C4"/>
    <w:rsid w:val="009D501C"/>
    <w:rsid w:val="009D7E45"/>
    <w:rsid w:val="009E7087"/>
    <w:rsid w:val="009E7680"/>
    <w:rsid w:val="009F105E"/>
    <w:rsid w:val="009F247F"/>
    <w:rsid w:val="00A006A1"/>
    <w:rsid w:val="00A06A69"/>
    <w:rsid w:val="00A103A0"/>
    <w:rsid w:val="00A16363"/>
    <w:rsid w:val="00A203AE"/>
    <w:rsid w:val="00A20477"/>
    <w:rsid w:val="00A23950"/>
    <w:rsid w:val="00A304A7"/>
    <w:rsid w:val="00A35499"/>
    <w:rsid w:val="00A43E91"/>
    <w:rsid w:val="00A452CC"/>
    <w:rsid w:val="00A61395"/>
    <w:rsid w:val="00A93490"/>
    <w:rsid w:val="00AA5C88"/>
    <w:rsid w:val="00AB0648"/>
    <w:rsid w:val="00AB5D48"/>
    <w:rsid w:val="00AD5D2E"/>
    <w:rsid w:val="00AE3806"/>
    <w:rsid w:val="00AE6BCC"/>
    <w:rsid w:val="00AF2856"/>
    <w:rsid w:val="00AF29DB"/>
    <w:rsid w:val="00AF5F7A"/>
    <w:rsid w:val="00B022A7"/>
    <w:rsid w:val="00B354E5"/>
    <w:rsid w:val="00B378BE"/>
    <w:rsid w:val="00B42BB3"/>
    <w:rsid w:val="00B45B78"/>
    <w:rsid w:val="00B47566"/>
    <w:rsid w:val="00B476E4"/>
    <w:rsid w:val="00B527D3"/>
    <w:rsid w:val="00B5480A"/>
    <w:rsid w:val="00B55CD0"/>
    <w:rsid w:val="00B625BE"/>
    <w:rsid w:val="00B66D2D"/>
    <w:rsid w:val="00B70775"/>
    <w:rsid w:val="00B77724"/>
    <w:rsid w:val="00B77B3E"/>
    <w:rsid w:val="00B80AEA"/>
    <w:rsid w:val="00B8294C"/>
    <w:rsid w:val="00B90254"/>
    <w:rsid w:val="00BA7473"/>
    <w:rsid w:val="00BB57E6"/>
    <w:rsid w:val="00BC2C5A"/>
    <w:rsid w:val="00BC76DB"/>
    <w:rsid w:val="00BC79F9"/>
    <w:rsid w:val="00BF2CA0"/>
    <w:rsid w:val="00C03BA4"/>
    <w:rsid w:val="00C06F09"/>
    <w:rsid w:val="00C11E38"/>
    <w:rsid w:val="00C12FCF"/>
    <w:rsid w:val="00C175C4"/>
    <w:rsid w:val="00C21285"/>
    <w:rsid w:val="00C36AA3"/>
    <w:rsid w:val="00C40DA8"/>
    <w:rsid w:val="00C525D1"/>
    <w:rsid w:val="00C55325"/>
    <w:rsid w:val="00C564D3"/>
    <w:rsid w:val="00C666F8"/>
    <w:rsid w:val="00C67100"/>
    <w:rsid w:val="00C70425"/>
    <w:rsid w:val="00C77152"/>
    <w:rsid w:val="00C957A4"/>
    <w:rsid w:val="00CB47A9"/>
    <w:rsid w:val="00CB56EB"/>
    <w:rsid w:val="00CB6CA2"/>
    <w:rsid w:val="00CC311E"/>
    <w:rsid w:val="00CC4646"/>
    <w:rsid w:val="00CE5583"/>
    <w:rsid w:val="00CE7B5A"/>
    <w:rsid w:val="00D01780"/>
    <w:rsid w:val="00D122BD"/>
    <w:rsid w:val="00D17705"/>
    <w:rsid w:val="00D215EC"/>
    <w:rsid w:val="00D3202B"/>
    <w:rsid w:val="00D36E7D"/>
    <w:rsid w:val="00D42A13"/>
    <w:rsid w:val="00D445EB"/>
    <w:rsid w:val="00D45A5D"/>
    <w:rsid w:val="00D57411"/>
    <w:rsid w:val="00D60323"/>
    <w:rsid w:val="00D67FFC"/>
    <w:rsid w:val="00D765A4"/>
    <w:rsid w:val="00D83F21"/>
    <w:rsid w:val="00D85992"/>
    <w:rsid w:val="00D95681"/>
    <w:rsid w:val="00D97D07"/>
    <w:rsid w:val="00DA63E0"/>
    <w:rsid w:val="00DA7ADF"/>
    <w:rsid w:val="00DB45F6"/>
    <w:rsid w:val="00DB48F1"/>
    <w:rsid w:val="00DB7D72"/>
    <w:rsid w:val="00DC3C58"/>
    <w:rsid w:val="00DC4DEC"/>
    <w:rsid w:val="00DD3258"/>
    <w:rsid w:val="00DD4E9C"/>
    <w:rsid w:val="00DF77CC"/>
    <w:rsid w:val="00E00736"/>
    <w:rsid w:val="00E14BC3"/>
    <w:rsid w:val="00E34099"/>
    <w:rsid w:val="00E3673E"/>
    <w:rsid w:val="00E4245C"/>
    <w:rsid w:val="00E51A3E"/>
    <w:rsid w:val="00E61FD9"/>
    <w:rsid w:val="00E6541A"/>
    <w:rsid w:val="00E750DD"/>
    <w:rsid w:val="00E76C3B"/>
    <w:rsid w:val="00E844F6"/>
    <w:rsid w:val="00E9376A"/>
    <w:rsid w:val="00EA3011"/>
    <w:rsid w:val="00EA6CF3"/>
    <w:rsid w:val="00EC59A4"/>
    <w:rsid w:val="00ED463C"/>
    <w:rsid w:val="00EE03C8"/>
    <w:rsid w:val="00EE3A16"/>
    <w:rsid w:val="00EE625B"/>
    <w:rsid w:val="00EF3295"/>
    <w:rsid w:val="00F06280"/>
    <w:rsid w:val="00F06F64"/>
    <w:rsid w:val="00F13A3B"/>
    <w:rsid w:val="00F15276"/>
    <w:rsid w:val="00F15B7B"/>
    <w:rsid w:val="00F16988"/>
    <w:rsid w:val="00F17266"/>
    <w:rsid w:val="00F22D29"/>
    <w:rsid w:val="00F26EBE"/>
    <w:rsid w:val="00F275CC"/>
    <w:rsid w:val="00F31A5A"/>
    <w:rsid w:val="00F32B0A"/>
    <w:rsid w:val="00F350A4"/>
    <w:rsid w:val="00F418A8"/>
    <w:rsid w:val="00F523AE"/>
    <w:rsid w:val="00F64909"/>
    <w:rsid w:val="00F651E3"/>
    <w:rsid w:val="00F65B43"/>
    <w:rsid w:val="00F702C4"/>
    <w:rsid w:val="00F77851"/>
    <w:rsid w:val="00F8041F"/>
    <w:rsid w:val="00F836F0"/>
    <w:rsid w:val="00F867E3"/>
    <w:rsid w:val="00F94FC1"/>
    <w:rsid w:val="00FA0028"/>
    <w:rsid w:val="00FA73A3"/>
    <w:rsid w:val="00FA7BA4"/>
    <w:rsid w:val="00FB000F"/>
    <w:rsid w:val="00FB0FA6"/>
    <w:rsid w:val="00FC2189"/>
    <w:rsid w:val="00FC32A2"/>
    <w:rsid w:val="00FC7839"/>
    <w:rsid w:val="00FD7411"/>
    <w:rsid w:val="00FE2507"/>
    <w:rsid w:val="00FE57E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90B7-BC6F-436C-B479-E27A7004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50056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Ершова Елена Александровна</cp:lastModifiedBy>
  <cp:revision>2</cp:revision>
  <cp:lastPrinted>2022-11-02T06:43:00Z</cp:lastPrinted>
  <dcterms:created xsi:type="dcterms:W3CDTF">2022-11-08T13:06:00Z</dcterms:created>
  <dcterms:modified xsi:type="dcterms:W3CDTF">2022-11-08T13:06:00Z</dcterms:modified>
</cp:coreProperties>
</file>