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2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B5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E417E2" w:rsidRPr="003644B5" w:rsidRDefault="00E417E2" w:rsidP="00E4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4B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417E2" w:rsidRPr="003644B5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7E2" w:rsidRPr="00AB6DA6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</w:pPr>
      <w:r w:rsidRPr="003644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</w:t>
      </w:r>
      <w:r w:rsidRPr="003644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0632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Pr="003644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.0</w:t>
      </w:r>
      <w:r w:rsidR="000632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</w:t>
      </w:r>
      <w:r w:rsidRPr="003644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.2019</w:t>
      </w:r>
      <w:r w:rsidRPr="003644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AB6DA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B6D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69</w:t>
      </w:r>
    </w:p>
    <w:p w:rsidR="00E417E2" w:rsidRDefault="00E417E2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8B" w:rsidRDefault="0077038B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8B" w:rsidRDefault="0077038B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C2F" w:rsidRPr="003644B5" w:rsidRDefault="007F4C2F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209D6" w:rsidTr="005209D6">
        <w:trPr>
          <w:trHeight w:val="2253"/>
        </w:trPr>
        <w:tc>
          <w:tcPr>
            <w:tcW w:w="5920" w:type="dxa"/>
          </w:tcPr>
          <w:p w:rsidR="005209D6" w:rsidRDefault="005209D6" w:rsidP="0077038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5209D6" w:rsidRDefault="005209D6" w:rsidP="004C7F9E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в городе Москве от 19.12.2018 № 109 </w:t>
            </w:r>
          </w:p>
        </w:tc>
      </w:tr>
    </w:tbl>
    <w:p w:rsidR="00E417E2" w:rsidRDefault="00E417E2" w:rsidP="0077038B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417E2" w:rsidRDefault="00E417E2" w:rsidP="0077038B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9.2. Федерального закона от 12.01.1996 № 7-ФЗ                        «О некоммерческих организациях»,</w:t>
      </w:r>
    </w:p>
    <w:p w:rsidR="00E417E2" w:rsidRDefault="00E417E2" w:rsidP="0077038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209D6" w:rsidRDefault="005209D6" w:rsidP="0077038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09D6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</w:t>
      </w:r>
      <w:r w:rsidR="004C7F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09D6">
        <w:rPr>
          <w:rFonts w:ascii="Times New Roman" w:hAnsi="Times New Roman" w:cs="Times New Roman"/>
          <w:sz w:val="28"/>
          <w:szCs w:val="28"/>
        </w:rPr>
        <w:t xml:space="preserve">поселения Щаповское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91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25915">
        <w:rPr>
          <w:rFonts w:ascii="Times New Roman" w:hAnsi="Times New Roman" w:cs="Times New Roman"/>
          <w:sz w:val="28"/>
          <w:szCs w:val="28"/>
        </w:rPr>
        <w:t>8</w:t>
      </w:r>
      <w:r w:rsidR="0052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5915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201</w:t>
      </w:r>
      <w:r w:rsidR="00B259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год», </w:t>
      </w:r>
      <w:r w:rsidR="005F7AA9">
        <w:rPr>
          <w:rFonts w:ascii="Times New Roman" w:hAnsi="Times New Roman" w:cs="Times New Roman"/>
          <w:sz w:val="28"/>
          <w:szCs w:val="28"/>
        </w:rPr>
        <w:t>изложив приложения 2, 3, 6 в новой редакции, согласно приложениям 1, 2, 3  к настоящему постановлению, соответственно</w:t>
      </w:r>
      <w:r w:rsidR="005209D6">
        <w:rPr>
          <w:rFonts w:ascii="Times New Roman" w:hAnsi="Times New Roman" w:cs="Times New Roman"/>
          <w:sz w:val="28"/>
          <w:szCs w:val="28"/>
        </w:rPr>
        <w:t>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</w:t>
      </w:r>
      <w:r w:rsidR="00DE7EE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417E2" w:rsidRDefault="00E417E2" w:rsidP="0077038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6A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77038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</w:t>
      </w:r>
      <w:r w:rsidR="007703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 поселения  </w:t>
      </w:r>
      <w:r w:rsidR="0077038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77038B">
        <w:rPr>
          <w:rFonts w:ascii="Times New Roman" w:hAnsi="Times New Roman"/>
          <w:sz w:val="28"/>
          <w:szCs w:val="28"/>
        </w:rPr>
        <w:t>Верховых</w:t>
      </w:r>
      <w:r>
        <w:rPr>
          <w:rFonts w:ascii="Times New Roman" w:hAnsi="Times New Roman"/>
          <w:sz w:val="28"/>
          <w:szCs w:val="28"/>
        </w:rPr>
        <w:t>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7038B" w:rsidRDefault="0077038B" w:rsidP="0077038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F7A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           </w:t>
      </w:r>
      <w:r w:rsidR="005F7A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5F7AA9">
        <w:rPr>
          <w:rFonts w:ascii="Times New Roman" w:hAnsi="Times New Roman" w:cs="Times New Roman"/>
          <w:sz w:val="28"/>
          <w:szCs w:val="28"/>
        </w:rPr>
        <w:t>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8B" w:rsidRDefault="0077038B" w:rsidP="0077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89" w:rsidRDefault="00E417E2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 МБУ «КБС и ЖКХ»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F7AA9" w:rsidRPr="005F7AA9" w:rsidRDefault="0077038B" w:rsidP="005F7AA9">
      <w:pPr>
        <w:pStyle w:val="ConsPlusNormal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01EF5">
        <w:rPr>
          <w:rFonts w:ascii="Times New Roman" w:hAnsi="Times New Roman" w:cs="Times New Roman"/>
          <w:sz w:val="24"/>
          <w:szCs w:val="24"/>
        </w:rPr>
        <w:t xml:space="preserve">       </w:t>
      </w:r>
      <w:r w:rsidR="005F7AA9" w:rsidRPr="005F7AA9">
        <w:rPr>
          <w:rFonts w:ascii="Times New Roman" w:hAnsi="Times New Roman" w:cs="Times New Roman"/>
          <w:sz w:val="24"/>
          <w:szCs w:val="24"/>
        </w:rPr>
        <w:t xml:space="preserve">Приложение   </w:t>
      </w:r>
      <w:r w:rsidR="005F7AA9">
        <w:rPr>
          <w:rFonts w:ascii="Times New Roman" w:hAnsi="Times New Roman" w:cs="Times New Roman"/>
          <w:sz w:val="24"/>
          <w:szCs w:val="24"/>
        </w:rPr>
        <w:t>1</w:t>
      </w:r>
    </w:p>
    <w:p w:rsidR="005F7AA9" w:rsidRPr="005F7AA9" w:rsidRDefault="00B01EF5" w:rsidP="005F7AA9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F7AA9" w:rsidRPr="005F7AA9" w:rsidRDefault="00B01EF5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</w:p>
    <w:p w:rsidR="005F7AA9" w:rsidRPr="00B01EF5" w:rsidRDefault="00B01EF5" w:rsidP="00B01EF5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10.07.2019 №69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2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«Деятельность по строительству, реконструкции, капитальному ремонту, содержанию автомобильных дорог местного значения в границах населенных пунктов поселения, в </w:t>
      </w:r>
      <w:proofErr w:type="spellStart"/>
      <w:r w:rsidRPr="005F7AA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., дорожных сооружений и элементов обустройства дорог»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Pr="005F7AA9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AA9" w:rsidRPr="005F7AA9" w:rsidRDefault="005F7AA9" w:rsidP="005F7A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7AA9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5F7A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по благоустройству, строительству и ЖКХ»</w:t>
      </w:r>
    </w:p>
    <w:p w:rsidR="005F7AA9" w:rsidRPr="005F7AA9" w:rsidRDefault="005F7AA9" w:rsidP="005F7AA9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5F7AA9" w:rsidRPr="005F7AA9" w:rsidTr="00AB6DA6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5F7AA9" w:rsidRPr="005F7AA9" w:rsidTr="00AB6DA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A9" w:rsidRPr="005F7AA9" w:rsidRDefault="005F7AA9" w:rsidP="005F7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автомобильных дорог местного значения (выкашивание трав полосы отвода и откосов  бесхозных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5F7AA9" w:rsidRPr="005F7AA9" w:rsidRDefault="005F7AA9" w:rsidP="005F7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AA9" w:rsidRPr="005F7AA9" w:rsidRDefault="005F7AA9" w:rsidP="005F7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от 08.11.2017  </w:t>
            </w:r>
          </w:p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48/5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 по  строительству, реконструкции, капитальному ремонту, ремонту и содержанию автомобильных дорог местного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значения,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. дорожных сооружений и элементов обустройства дорог;</w:t>
            </w:r>
          </w:p>
          <w:p w:rsidR="005F7AA9" w:rsidRPr="005F7AA9" w:rsidRDefault="005F7AA9" w:rsidP="005F7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-Создание, содержание и охрана зеленых насаждений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 города Москвы от 06.11.2002  № 56 «Об организации местного самоуправления в         городе Москве»          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. 4.п.3.ст.8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7AA9" w:rsidRPr="005F7AA9" w:rsidRDefault="005F7AA9" w:rsidP="005F7AA9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p w:rsidR="005F7AA9" w:rsidRPr="005F7AA9" w:rsidRDefault="005F7AA9" w:rsidP="005F7AA9">
      <w:pPr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5087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543"/>
        <w:gridCol w:w="1187"/>
        <w:gridCol w:w="1213"/>
      </w:tblGrid>
      <w:tr w:rsidR="005F7AA9" w:rsidRPr="005F7AA9" w:rsidTr="00AB6DA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1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5F7AA9" w:rsidRPr="005F7AA9" w:rsidTr="00AB6DA6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5F7AA9" w:rsidRPr="005F7AA9" w:rsidTr="00AB6DA6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5F7AA9" w:rsidRPr="005F7AA9" w:rsidTr="00AB6D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83-ФЗ от 08.05.2010 «О совершенствовании правового положения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06.11.2002 № 56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Решение Совета депутатов поселения Щаповское от 06.07.2016 № 30/1 </w:t>
            </w:r>
            <w:r w:rsidRPr="005F7AA9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«Об утверждении </w:t>
            </w:r>
            <w:r w:rsidRPr="005F7AA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Регламента  по содержанию автомобильных дорог местного значения (объектов дорожного хозяйства) в поселении Щаповское Троицкого административного округа города Москвы»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30.09.201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5F7AA9" w:rsidRPr="005F7AA9" w:rsidRDefault="005F7AA9" w:rsidP="005F7AA9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419"/>
        <w:gridCol w:w="1981"/>
        <w:gridCol w:w="1555"/>
        <w:gridCol w:w="1933"/>
      </w:tblGrid>
      <w:tr w:rsidR="005F7AA9" w:rsidRPr="005F7AA9" w:rsidTr="00AB6DA6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AA9" w:rsidRPr="005F7AA9" w:rsidTr="00AB6DA6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AA9" w:rsidRPr="005F7AA9" w:rsidTr="00AB6DA6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1.Выкашивание трав полосы отвода и откосов паспортизированных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</w:pPr>
            <w:r w:rsidRPr="005F7AA9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5F7AA9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179092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179092,2</w:t>
            </w:r>
          </w:p>
        </w:tc>
      </w:tr>
      <w:tr w:rsidR="005F7AA9" w:rsidRPr="005F7AA9" w:rsidTr="00AB6DA6">
        <w:trPr>
          <w:trHeight w:val="52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2.Выкашивание трав полосы отвода и откосов бесхозных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7AA9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5F7AA9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3896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7AA9" w:rsidRPr="005F7AA9" w:rsidTr="00AB6DA6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3.Удаление борщевика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7AA9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5F7AA9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0 000,0</w:t>
            </w:r>
          </w:p>
        </w:tc>
      </w:tr>
    </w:tbl>
    <w:p w:rsidR="005F7AA9" w:rsidRPr="005F7AA9" w:rsidRDefault="005F7AA9" w:rsidP="005F7AA9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5F7AA9">
        <w:rPr>
          <w:rFonts w:ascii="Times New Roman" w:eastAsia="Times New Roman" w:hAnsi="Times New Roman" w:cs="Times New Roman"/>
          <w:color w:val="000000"/>
        </w:rPr>
        <w:t>)</w:t>
      </w:r>
    </w:p>
    <w:p w:rsidR="005F7AA9" w:rsidRPr="005F7AA9" w:rsidRDefault="005F7AA9" w:rsidP="005F7AA9">
      <w:pPr>
        <w:spacing w:before="100" w:beforeAutospacing="1" w:after="0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5065" w:type="pct"/>
        <w:tblInd w:w="-127" w:type="dxa"/>
        <w:tblLayout w:type="fixed"/>
        <w:tblLook w:val="04A0" w:firstRow="1" w:lastRow="0" w:firstColumn="1" w:lastColumn="0" w:noHBand="0" w:noVBand="1"/>
      </w:tblPr>
      <w:tblGrid>
        <w:gridCol w:w="3873"/>
        <w:gridCol w:w="3143"/>
        <w:gridCol w:w="1567"/>
        <w:gridCol w:w="1557"/>
        <w:gridCol w:w="2275"/>
        <w:gridCol w:w="1745"/>
        <w:gridCol w:w="1729"/>
      </w:tblGrid>
      <w:tr w:rsidR="005F7AA9" w:rsidRPr="005F7AA9" w:rsidTr="00AB6DA6">
        <w:trPr>
          <w:trHeight w:val="1473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муниципальной услуги, работы </w:t>
            </w:r>
          </w:p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(услуг) за летний  период  2019  года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объем услуг,  работ (руб.)   за период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 на выполнение муниципального задания в рублях</w:t>
            </w:r>
          </w:p>
        </w:tc>
      </w:tr>
      <w:tr w:rsidR="005F7AA9" w:rsidRPr="005F7AA9" w:rsidTr="00AB6DA6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по содержанию в надлежащем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ехническом состоянии объектов дорожного хозяйства поселения бесхозных дорог: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AA9" w:rsidRPr="005F7AA9" w:rsidTr="00AB6DA6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1.Выкашивание трав полосы отвода и откосов паспортизированных дорог </w:t>
            </w:r>
          </w:p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7 циклов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8,82*179092,00 кв. м *0,95</w:t>
            </w:r>
          </w:p>
          <w:p w:rsidR="005F7AA9" w:rsidRPr="005F7AA9" w:rsidRDefault="005F7AA9" w:rsidP="005F7A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К=0,95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2 100 855,61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2 100 855,61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2 100 855,61</w:t>
            </w:r>
          </w:p>
        </w:tc>
      </w:tr>
      <w:tr w:rsidR="005F7AA9" w:rsidRPr="005F7AA9" w:rsidTr="00AB6DA6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2 Выкашивание трав полосы отвода и откосов  бесхозных дорог 7 циклов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896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,0*0,95 </w:t>
            </w:r>
          </w:p>
          <w:p w:rsidR="005F7AA9" w:rsidRPr="005F7AA9" w:rsidRDefault="005F7AA9" w:rsidP="005F7A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45 702,42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45 702,42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before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45 702,42</w:t>
            </w:r>
          </w:p>
        </w:tc>
      </w:tr>
      <w:tr w:rsidR="005F7AA9" w:rsidRPr="005F7AA9" w:rsidTr="00AB6DA6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3.Удаление борщевика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150 000 кв. м* 179.42 /100 *0,95*2</w:t>
            </w:r>
          </w:p>
          <w:p w:rsidR="005F7AA9" w:rsidRPr="005F7AA9" w:rsidRDefault="005F7AA9" w:rsidP="005F7A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AA9" w:rsidRPr="005F7AA9" w:rsidRDefault="005F7AA9" w:rsidP="005F7AA9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511 347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AA9" w:rsidRPr="005F7AA9" w:rsidRDefault="005F7AA9" w:rsidP="005F7AA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511 347</w:t>
            </w: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before="120"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AA9" w:rsidRPr="005F7AA9" w:rsidRDefault="005F7AA9" w:rsidP="005F7AA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511 347</w:t>
            </w: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5F7AA9" w:rsidRPr="005F7AA9" w:rsidTr="00AB6DA6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МЗ-3: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A9">
              <w:rPr>
                <w:rFonts w:ascii="Times New Roman" w:eastAsia="Times New Roman" w:hAnsi="Times New Roman" w:cs="Times New Roman"/>
                <w:sz w:val="24"/>
                <w:szCs w:val="24"/>
              </w:rPr>
              <w:t>2 657 906,03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2 657 906,03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2 657 906,03</w:t>
            </w:r>
          </w:p>
        </w:tc>
      </w:tr>
    </w:tbl>
    <w:p w:rsidR="005F7AA9" w:rsidRPr="005F7AA9" w:rsidRDefault="005F7AA9" w:rsidP="005F7AA9">
      <w:pPr>
        <w:spacing w:before="120"/>
        <w:ind w:firstLine="708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Calibri" w:eastAsia="Times New Roman" w:hAnsi="Calibri" w:cs="Times New Roman"/>
          <w:color w:val="000000"/>
        </w:rPr>
        <w:t xml:space="preserve">6.1. </w:t>
      </w:r>
      <w:r w:rsidRPr="005F7AA9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8311"/>
        <w:gridCol w:w="1362"/>
        <w:gridCol w:w="544"/>
        <w:gridCol w:w="900"/>
        <w:gridCol w:w="878"/>
        <w:gridCol w:w="620"/>
        <w:gridCol w:w="613"/>
        <w:gridCol w:w="697"/>
        <w:gridCol w:w="740"/>
        <w:gridCol w:w="706"/>
      </w:tblGrid>
      <w:tr w:rsidR="005F7AA9" w:rsidRPr="005F7AA9" w:rsidTr="00AB6D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5F7AA9" w:rsidRPr="005F7AA9" w:rsidTr="00AB6DA6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5F7AA9" w:rsidRPr="005F7AA9" w:rsidTr="00AB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</w:pPr>
            <w:r w:rsidRPr="005F7AA9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Соблюдение Правил санитарного содержания территорий, организации уборки и обеспечения  чистоты  и порядка г. Москвы  № 1018 от 09.11.1999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A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sz w:val="18"/>
                <w:szCs w:val="18"/>
              </w:rPr>
            </w:pPr>
            <w:r w:rsidRPr="005F7AA9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AA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AA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AA9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A9" w:rsidRPr="005F7AA9" w:rsidTr="00AB6DA6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sz w:val="18"/>
                <w:szCs w:val="18"/>
              </w:rPr>
            </w:pPr>
            <w:r w:rsidRPr="005F7AA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sz w:val="18"/>
                <w:szCs w:val="18"/>
              </w:rPr>
            </w:pPr>
            <w:r w:rsidRPr="005F7AA9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AA9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A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7A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7AA9" w:rsidRPr="005F7AA9" w:rsidRDefault="005F7AA9" w:rsidP="005F7AA9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ехническое задание № 2  Администрации поселения Щаповское в  г. Москве на текущий период</w:t>
            </w:r>
          </w:p>
        </w:tc>
      </w:tr>
    </w:tbl>
    <w:p w:rsidR="005F7AA9" w:rsidRPr="005F7AA9" w:rsidRDefault="005F7AA9" w:rsidP="005F7AA9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gram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Решение Совета депутатов поселения Щаповское от 08.11.2017 № 48/5 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оформления поселения Щаповское»</w:t>
            </w:r>
          </w:p>
        </w:tc>
      </w:tr>
    </w:tbl>
    <w:p w:rsidR="005F7AA9" w:rsidRPr="005F7AA9" w:rsidRDefault="005F7AA9" w:rsidP="005F7AA9">
      <w:pPr>
        <w:spacing w:before="100" w:beforeAutospacing="1"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F7AA9">
              <w:rPr>
                <w:rFonts w:ascii="Times New Roman" w:hAnsi="Times New Roman"/>
                <w:color w:val="000000"/>
                <w:lang w:eastAsia="en-US"/>
              </w:rPr>
              <w:t xml:space="preserve">Средства бюджета поселения  Щаповское  (Решение Совета Депутатов   </w:t>
            </w:r>
            <w:proofErr w:type="spellStart"/>
            <w:r w:rsidRPr="005F7AA9">
              <w:rPr>
                <w:rFonts w:ascii="Times New Roman" w:hAnsi="Times New Roman"/>
                <w:color w:val="000000"/>
                <w:lang w:eastAsia="en-US"/>
              </w:rPr>
              <w:t>Щаповского</w:t>
            </w:r>
            <w:proofErr w:type="spellEnd"/>
            <w:r w:rsidRPr="005F7AA9">
              <w:rPr>
                <w:rFonts w:ascii="Times New Roman" w:hAnsi="Times New Roman"/>
                <w:color w:val="000000"/>
                <w:lang w:eastAsia="en-US"/>
              </w:rPr>
              <w:t xml:space="preserve">  поселения  №                         года)</w:t>
            </w:r>
          </w:p>
        </w:tc>
      </w:tr>
    </w:tbl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5F7AA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5F7AA9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5F7AA9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(_________________________________________________   _______________года</w:t>
            </w:r>
            <w:proofErr w:type="gramEnd"/>
          </w:p>
        </w:tc>
      </w:tr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A9" w:rsidRPr="005F7AA9" w:rsidRDefault="005F7AA9" w:rsidP="005F7A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7AA9" w:rsidRPr="005F7AA9" w:rsidRDefault="005F7AA9" w:rsidP="005F7AA9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5F7AA9" w:rsidRPr="005F7AA9" w:rsidTr="00AB6DA6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_______________________________________________   _____ __________ г.       </w:t>
            </w:r>
          </w:p>
        </w:tc>
      </w:tr>
      <w:tr w:rsidR="005F7AA9" w:rsidRPr="005F7AA9" w:rsidTr="00AB6DA6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7AA9" w:rsidRPr="005F7AA9" w:rsidTr="00AB6DA6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7AA9" w:rsidRDefault="005F7AA9" w:rsidP="005F7AA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5F7AA9" w:rsidRDefault="005F7AA9" w:rsidP="005F7AA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5F7AA9" w:rsidRDefault="005F7AA9" w:rsidP="005F7AA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5F7AA9" w:rsidRDefault="005F7AA9" w:rsidP="005F7AA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5F7AA9" w:rsidRDefault="005F7AA9" w:rsidP="005F7AA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поселения Щаповское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от </w:t>
      </w:r>
      <w:r w:rsidR="00B01EF5">
        <w:rPr>
          <w:rFonts w:ascii="Times New Roman" w:eastAsia="Times New Roman" w:hAnsi="Times New Roman" w:cs="Times New Roman"/>
          <w:sz w:val="24"/>
          <w:szCs w:val="24"/>
        </w:rPr>
        <w:t>10.07.2019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01EF5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№ 3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>с 01 января 2019   по 31 декабря 2019 года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7AA9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5F7A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5F7AA9" w:rsidRPr="005F7AA9" w:rsidRDefault="005F7AA9" w:rsidP="005F7AA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7A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5F7AA9" w:rsidRPr="005F7AA9" w:rsidRDefault="005F7AA9" w:rsidP="005F7AA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7AA9" w:rsidRPr="005F7AA9" w:rsidRDefault="005F7AA9" w:rsidP="005F7AA9">
      <w:pPr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5F7AA9" w:rsidRPr="005F7AA9" w:rsidTr="00AB6DA6">
        <w:trPr>
          <w:trHeight w:val="232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5F7AA9" w:rsidRPr="005F7AA9" w:rsidTr="00AB6DA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поселения Щаповское в городе Москве от 08.11.2017 № 48/5 «Об утверждении предельных расценок на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конструкций вертикального цветочного оформления поселения Щаповское»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-озеленение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поселения, содержание зеленых насаждений на домовых территориях;</w:t>
            </w:r>
          </w:p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комплексное содержание  территорий общего пользования, в 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., содержание зеленых насаждений на территориях общего пользования;</w:t>
            </w:r>
          </w:p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работ  по техническому обслуживанию узлов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 (включая жилые дома), сооружений и земельных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участков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5F7AA9" w:rsidRPr="005F7AA9" w:rsidRDefault="005F7AA9" w:rsidP="005F7AA9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5F7AA9" w:rsidRPr="005F7AA9" w:rsidRDefault="005F7AA9" w:rsidP="005F7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</w:p>
    <w:p w:rsidR="005F7AA9" w:rsidRPr="005F7AA9" w:rsidRDefault="005F7AA9" w:rsidP="005F7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</w:t>
      </w:r>
      <w:r w:rsidRPr="005F7AA9">
        <w:rPr>
          <w:rFonts w:ascii="Times New Roman" w:eastAsia="Times New Roman" w:hAnsi="Times New Roman" w:cs="Times New Roman"/>
          <w:b/>
          <w:color w:val="000000"/>
        </w:rPr>
        <w:tab/>
        <w:t xml:space="preserve"> 3.Правовые основания предоставления муниципальной услуги (работы):</w:t>
      </w:r>
    </w:p>
    <w:p w:rsidR="005F7AA9" w:rsidRPr="005F7AA9" w:rsidRDefault="005F7AA9" w:rsidP="005F7AA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95"/>
        <w:gridCol w:w="1187"/>
        <w:gridCol w:w="1213"/>
      </w:tblGrid>
      <w:tr w:rsidR="005F7AA9" w:rsidRPr="005F7AA9" w:rsidTr="00AB6DA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5F7AA9" w:rsidRPr="005F7AA9" w:rsidTr="00AB6DA6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5F7AA9" w:rsidRPr="005F7AA9" w:rsidTr="00AB6DA6">
        <w:trPr>
          <w:trHeight w:val="1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5F7AA9" w:rsidRPr="005F7AA9" w:rsidTr="00AB6DA6">
        <w:trPr>
          <w:trHeight w:val="2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</w:t>
            </w:r>
          </w:p>
          <w:p w:rsidR="005F7AA9" w:rsidRPr="005F7AA9" w:rsidRDefault="005F7AA9" w:rsidP="005F7AA9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31.12.2019</w:t>
            </w:r>
          </w:p>
        </w:tc>
      </w:tr>
    </w:tbl>
    <w:p w:rsidR="005F7AA9" w:rsidRPr="005F7AA9" w:rsidRDefault="005F7AA9" w:rsidP="005F7AA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562"/>
        <w:gridCol w:w="1985"/>
      </w:tblGrid>
      <w:tr w:rsidR="005F7AA9" w:rsidRPr="005F7AA9" w:rsidTr="00AB6DA6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Наименование муниципальной услуги (работы) </w:t>
            </w: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Объем работ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5F7AA9" w:rsidRPr="005F7AA9" w:rsidTr="00AB6DA6">
        <w:trPr>
          <w:trHeight w:val="678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зима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лето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 xml:space="preserve">1 .Комплексное содержание и ремонт  территорий общего пользования поселения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 Уборка площадей с твердым покрытием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6457</w:t>
            </w:r>
          </w:p>
        </w:tc>
      </w:tr>
      <w:tr w:rsidR="005F7AA9" w:rsidRPr="005F7AA9" w:rsidTr="00AB6DA6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1.2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5F7AA9" w:rsidRPr="005F7AA9" w:rsidTr="00AB6DA6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1.3 Уборка тротуаров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3625,2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3625,2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3625,2</w:t>
            </w:r>
          </w:p>
        </w:tc>
      </w:tr>
      <w:tr w:rsidR="005F7AA9" w:rsidRPr="005F7AA9" w:rsidTr="00AB6DA6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1.4. Уборка тротуаров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4002,88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4002,88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4002,88</w:t>
            </w:r>
          </w:p>
        </w:tc>
      </w:tr>
      <w:tr w:rsidR="005F7AA9" w:rsidRPr="005F7AA9" w:rsidTr="00AB6DA6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1.5 Погрузка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5F7AA9" w:rsidRPr="005F7AA9" w:rsidTr="00AB6DA6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1.6 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79</w:t>
            </w:r>
          </w:p>
        </w:tc>
      </w:tr>
      <w:tr w:rsidR="005F7AA9" w:rsidRPr="005F7AA9" w:rsidTr="00AB6DA6">
        <w:trPr>
          <w:trHeight w:val="1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1.7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169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404</w:t>
            </w:r>
          </w:p>
        </w:tc>
      </w:tr>
      <w:tr w:rsidR="005F7AA9" w:rsidRPr="005F7AA9" w:rsidTr="00AB6DA6">
        <w:trPr>
          <w:trHeight w:val="41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1.8  Ручная уборка территории мест общего пользования - газоны (включая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87951,28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87951,28</w:t>
            </w:r>
          </w:p>
        </w:tc>
      </w:tr>
      <w:tr w:rsidR="005F7AA9" w:rsidRPr="005F7AA9" w:rsidTr="00AB6DA6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1.9 Ручная уборка территории мест общего пользования в деревнях - газоны (включая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5F7AA9" w:rsidRPr="005F7AA9" w:rsidTr="00AB6DA6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1.10 Погрузка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5F7AA9" w:rsidRPr="005F7AA9" w:rsidTr="00AB6DA6">
        <w:trPr>
          <w:trHeight w:val="2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lastRenderedPageBreak/>
              <w:t>1.11  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5F7AA9" w:rsidRPr="005F7AA9" w:rsidTr="00AB6DA6">
        <w:trPr>
          <w:trHeight w:val="34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1.12.Утилизация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1314</w:t>
            </w:r>
          </w:p>
        </w:tc>
      </w:tr>
      <w:tr w:rsidR="005F7AA9" w:rsidRPr="005F7AA9" w:rsidTr="00AB6DA6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1.13 погрузка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5F7AA9" w:rsidRPr="005F7AA9" w:rsidTr="00AB6DA6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1.14 вывоз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5F7AA9" w:rsidRPr="005F7AA9" w:rsidTr="00AB6DA6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1.15 утилизация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1052</w:t>
            </w:r>
          </w:p>
        </w:tc>
      </w:tr>
      <w:tr w:rsidR="005F7AA9" w:rsidRPr="005F7AA9" w:rsidTr="00AB6DA6">
        <w:trPr>
          <w:trHeight w:val="48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1.16 Приобретение ПГМ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(15695,1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39,24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39,24</w:t>
            </w:r>
          </w:p>
        </w:tc>
      </w:tr>
      <w:tr w:rsidR="005F7AA9" w:rsidRPr="005F7AA9" w:rsidTr="00AB6DA6">
        <w:trPr>
          <w:trHeight w:val="73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1.17 Озеленение территории общего пользования, содержание зеленых насаждений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1.17.1 Уход за деревьями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5F7AA9" w:rsidRPr="005F7AA9" w:rsidTr="00AB6DA6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1.17.1 1. Утилизация вырезанных и обрезанных веток деревьев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F7AA9" w:rsidRPr="005F7AA9" w:rsidTr="00AB6DA6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1.17.2 Уход за живой изгородью кустарников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643</w:t>
            </w:r>
          </w:p>
        </w:tc>
      </w:tr>
      <w:tr w:rsidR="005F7AA9" w:rsidRPr="005F7AA9" w:rsidTr="00AB6DA6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1.17.2.1 Утилизация вырезанных и обрезанных веток кустарников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5F7AA9" w:rsidRPr="005F7AA9" w:rsidTr="00AB6DA6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1.17.3  Вырубка деревьев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дер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5F7AA9" w:rsidRPr="005F7AA9" w:rsidTr="00AB6DA6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1.17.3.1 Утилизация после вырубки деревьев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339,57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339,57</w:t>
            </w:r>
          </w:p>
        </w:tc>
      </w:tr>
      <w:tr w:rsidR="005F7AA9" w:rsidRPr="005F7AA9" w:rsidTr="00AB6DA6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1.18 Комплексное содержание МАФ (скамейки, урны),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5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1.18.1 Содержание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5F7AA9" w:rsidRPr="005F7AA9" w:rsidTr="00AB6DA6">
        <w:trPr>
          <w:trHeight w:val="41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lastRenderedPageBreak/>
              <w:t xml:space="preserve">1.18.2 Содержание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F7AA9" w:rsidRPr="005F7AA9" w:rsidTr="00AB6DA6">
        <w:trPr>
          <w:trHeight w:val="4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1.18.3 Текущий ремонт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5F7AA9" w:rsidRPr="005F7AA9" w:rsidTr="00AB6DA6">
        <w:trPr>
          <w:trHeight w:val="49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1.18.4 Текущий ремонт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F7AA9" w:rsidRPr="005F7AA9" w:rsidTr="00AB6DA6">
        <w:trPr>
          <w:trHeight w:val="2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1.19. Содержание клумб в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804,98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804,98</w:t>
            </w:r>
          </w:p>
        </w:tc>
      </w:tr>
      <w:tr w:rsidR="005F7AA9" w:rsidRPr="005F7AA9" w:rsidTr="00AB6DA6">
        <w:trPr>
          <w:trHeight w:val="31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1.20. Погрузка, вывоз снега при уборке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3587,45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3587,45</w:t>
            </w:r>
          </w:p>
        </w:tc>
      </w:tr>
      <w:tr w:rsidR="005F7AA9" w:rsidRPr="005F7AA9" w:rsidTr="00AB6DA6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 xml:space="preserve">2. Выполнение работ  по техническому обслуживанию наружного уличного освещения поселения Щаповское,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 xml:space="preserve">.: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55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2.1. Техническое обслуживание наружного уличного освещения поселения  Щаповское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5F7AA9" w:rsidRPr="005F7AA9" w:rsidTr="00AB6DA6">
        <w:trPr>
          <w:trHeight w:val="32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3. Содержание информационных стендов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шт./ 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15 / 26,95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15 / 26,95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15 / 26,95</w:t>
            </w:r>
          </w:p>
        </w:tc>
      </w:tr>
    </w:tbl>
    <w:p w:rsidR="005F7AA9" w:rsidRPr="005F7AA9" w:rsidRDefault="005F7AA9" w:rsidP="005F7A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5F7AA9">
        <w:rPr>
          <w:rFonts w:ascii="Times New Roman" w:eastAsia="Times New Roman" w:hAnsi="Times New Roman" w:cs="Times New Roman"/>
          <w:color w:val="000000"/>
        </w:rPr>
        <w:t>)</w:t>
      </w:r>
    </w:p>
    <w:p w:rsidR="005F7AA9" w:rsidRPr="005F7AA9" w:rsidRDefault="005F7AA9" w:rsidP="005F7AA9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color w:val="000000"/>
        </w:rPr>
        <w:t>5.1. Плановый объем оказываемых услуг,  работ  (в стоимостных показателях), рассчитанный нормативным способом</w:t>
      </w:r>
    </w:p>
    <w:p w:rsidR="005F7AA9" w:rsidRPr="005F7AA9" w:rsidRDefault="005F7AA9" w:rsidP="005F7A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5F7AA9" w:rsidRPr="005F7AA9" w:rsidTr="00AB6DA6">
        <w:trPr>
          <w:gridAfter w:val="1"/>
          <w:wAfter w:w="236" w:type="dxa"/>
          <w:trHeight w:val="486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Наименование муниципальной услуги, работы</w:t>
            </w: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Объем оказания услуги (работы)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Объем услуг (работ) руб.</w:t>
            </w:r>
          </w:p>
          <w:p w:rsidR="005F7AA9" w:rsidRPr="005F7AA9" w:rsidRDefault="005F7AA9" w:rsidP="005F7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Объем услуг (работ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)Р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уб.</w:t>
            </w:r>
          </w:p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Всего объем работ  на выполнение муниципального задания, в рублях</w:t>
            </w:r>
          </w:p>
        </w:tc>
      </w:tr>
      <w:tr w:rsidR="005F7AA9" w:rsidRPr="005F7AA9" w:rsidTr="00AB6DA6">
        <w:trPr>
          <w:gridAfter w:val="1"/>
          <w:wAfter w:w="236" w:type="dxa"/>
          <w:trHeight w:val="1378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За период            зима с 01.01.19 по 31.03.19, 01.11.19 по 31.12 2019 (151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За период лето с 01.04.19 по 31.10.19 </w:t>
            </w:r>
          </w:p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20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 xml:space="preserve"> Благоустройство  территорий </w:t>
            </w:r>
            <w:r w:rsidRPr="005F7AA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поселения Щаповское мест общего пользования 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1.Комплексное содержание и ремонт  территорий общего пользования поселения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 Уборка площадей</w:t>
            </w:r>
            <w:r w:rsidRPr="005F7AA9">
              <w:rPr>
                <w:rFonts w:ascii="Times New Roman" w:eastAsia="Times New Roman" w:hAnsi="Times New Roman" w:cs="Times New Roman"/>
                <w:b/>
              </w:rPr>
              <w:t xml:space="preserve"> с твердым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покрытием механизированная  4808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20,59*6457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*0,95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34,53*6457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126 302,15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211 812,20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338 114,35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338 114,35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1.2  Уборка площадей </w:t>
            </w:r>
            <w:r w:rsidRPr="005F7AA9">
              <w:rPr>
                <w:rFonts w:ascii="Times New Roman" w:hAnsi="Times New Roman" w:cs="Times New Roman"/>
                <w:b/>
              </w:rPr>
              <w:t>с твердым</w:t>
            </w:r>
            <w:r w:rsidRPr="005F7AA9">
              <w:rPr>
                <w:rFonts w:ascii="Times New Roman" w:hAnsi="Times New Roman" w:cs="Times New Roman"/>
              </w:rPr>
              <w:t xml:space="preserve"> покрытием ручная 3259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127,68*3259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hAnsi="Times New Roman" w:cs="Times New Roman"/>
              </w:rPr>
              <w:t>*0,95 зима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51,52* 3259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hAnsi="Times New Roman" w:cs="Times New Roman"/>
              </w:rPr>
              <w:t>*0,95 лето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395 303,66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159 508,50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554 812,16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554 812,16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1.3 Уборка </w:t>
            </w:r>
            <w:r w:rsidRPr="005F7AA9">
              <w:rPr>
                <w:rFonts w:ascii="Times New Roman" w:eastAsia="Times New Roman" w:hAnsi="Times New Roman" w:cs="Times New Roman"/>
                <w:b/>
              </w:rPr>
              <w:t>тротуаров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20,59 *3625,2*0,95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34,53*3625,2*0,95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. лето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70 910,72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118 919,25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189 829,97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189 829,97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1.4. Уборка </w:t>
            </w:r>
            <w:r w:rsidRPr="005F7AA9">
              <w:rPr>
                <w:rFonts w:ascii="Times New Roman" w:eastAsia="Times New Roman" w:hAnsi="Times New Roman" w:cs="Times New Roman"/>
                <w:b/>
              </w:rPr>
              <w:t>тротуаров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 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127,68*4002,88*0,95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кв</w:t>
            </w:r>
            <w:proofErr w:type="spellEnd"/>
            <w:r w:rsidRPr="005F7AA9">
              <w:rPr>
                <w:rFonts w:ascii="Times New Roman" w:hAnsi="Times New Roman" w:cs="Times New Roman"/>
              </w:rPr>
              <w:t xml:space="preserve"> м  зима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51,52 *4002,88*0,95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hAnsi="Times New Roman" w:cs="Times New Roman"/>
              </w:rPr>
              <w:t xml:space="preserve"> лето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485 533,33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195 916,96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681 450,29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681 450,29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1.5  </w:t>
            </w:r>
            <w:r w:rsidRPr="005F7AA9">
              <w:rPr>
                <w:rFonts w:ascii="Times New Roman" w:eastAsia="Times New Roman" w:hAnsi="Times New Roman" w:cs="Times New Roman"/>
                <w:b/>
              </w:rPr>
              <w:t>Погрузка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15695,08*5,047=/1000=79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512,70*79 т*0,95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AA9">
              <w:rPr>
                <w:rFonts w:ascii="Times New Roman" w:eastAsia="Times New Roman" w:hAnsi="Times New Roman" w:cs="Times New Roman"/>
                <w:lang w:val="en-US"/>
              </w:rPr>
              <w:t>918</w:t>
            </w:r>
            <w:r w:rsidRPr="005F7AA9">
              <w:rPr>
                <w:rFonts w:ascii="Times New Roman" w:eastAsia="Times New Roman" w:hAnsi="Times New Roman" w:cs="Times New Roman"/>
              </w:rPr>
              <w:t>,35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22 559,79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38 478,14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38 478,14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1.6  </w:t>
            </w:r>
            <w:r w:rsidRPr="005F7AA9">
              <w:rPr>
                <w:rFonts w:ascii="Times New Roman" w:eastAsia="Times New Roman" w:hAnsi="Times New Roman" w:cs="Times New Roman"/>
                <w:b/>
              </w:rPr>
              <w:t>Вывоз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мусора 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451,91*79 т 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14 030,94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19 884,94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33 915,85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33 915,85</w:t>
            </w:r>
          </w:p>
        </w:tc>
      </w:tr>
      <w:tr w:rsidR="005F7AA9" w:rsidRPr="005F7AA9" w:rsidTr="00AB6DA6">
        <w:trPr>
          <w:gridAfter w:val="1"/>
          <w:wAfter w:w="236" w:type="dxa"/>
          <w:trHeight w:val="75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1.7  </w:t>
            </w:r>
            <w:r w:rsidRPr="005F7AA9">
              <w:rPr>
                <w:rFonts w:ascii="Times New Roman" w:hAnsi="Times New Roman" w:cs="Times New Roman"/>
                <w:b/>
              </w:rPr>
              <w:t>Утилизация</w:t>
            </w:r>
            <w:r w:rsidRPr="005F7AA9">
              <w:rPr>
                <w:rFonts w:ascii="Times New Roman" w:hAnsi="Times New Roman" w:cs="Times New Roman"/>
              </w:rPr>
              <w:t xml:space="preserve"> мусора        15695,08*0,0257= 404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250,00*404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41 783,56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59 216,44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101 000,00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101 000,00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1.8 Ручная уборка территории мест общего пользования - газоны (включая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8,82* 87951,28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lastRenderedPageBreak/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947 007,19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947 007,19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947 007,19</w:t>
            </w:r>
          </w:p>
        </w:tc>
      </w:tr>
      <w:tr w:rsidR="005F7AA9" w:rsidRPr="005F7AA9" w:rsidTr="00AB6DA6">
        <w:trPr>
          <w:gridAfter w:val="1"/>
          <w:wAfter w:w="236" w:type="dxa"/>
          <w:trHeight w:val="57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lastRenderedPageBreak/>
              <w:t>1.9.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Ручная уборка территории мест общего пользования в деревнях - газоны (включая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8,82* 70140,0.кв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gramEnd"/>
            <w:r w:rsidRPr="005F7AA9">
              <w:rPr>
                <w:rFonts w:ascii="Times New Roman" w:hAnsi="Times New Roman" w:cs="Times New Roman"/>
              </w:rPr>
              <w:t>*0,95 лето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755 225,89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755 225,89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755 225,89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1.10 </w:t>
            </w:r>
            <w:r w:rsidRPr="005F7AA9">
              <w:rPr>
                <w:rFonts w:ascii="Times New Roman" w:eastAsia="Times New Roman" w:hAnsi="Times New Roman" w:cs="Times New Roman"/>
                <w:b/>
              </w:rPr>
              <w:t>Погрузка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87631,28*5,047/1000/12*7 </w:t>
            </w:r>
            <w:proofErr w:type="spellStart"/>
            <w:proofErr w:type="gramStart"/>
            <w:r w:rsidRPr="005F7A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5F7AA9">
              <w:rPr>
                <w:rFonts w:ascii="Times New Roman" w:hAnsi="Times New Roman" w:cs="Times New Roman"/>
              </w:rPr>
              <w:t>=258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512,70*258*0,95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51 986,52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73 676,25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125 662,77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125 662,77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1.11 </w:t>
            </w:r>
            <w:r w:rsidRPr="005F7AA9">
              <w:rPr>
                <w:rFonts w:ascii="Times New Roman" w:eastAsia="Times New Roman" w:hAnsi="Times New Roman" w:cs="Times New Roman"/>
                <w:b/>
              </w:rPr>
              <w:t>Вывоз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451,91*258*0,95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45 822,56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64 940,58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110 763,14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110 763,14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1.12. Утилизация мусора договор №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87417,42*0,0257/12*7 </w:t>
            </w: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= 1314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250,00* 1314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135 900,00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192 600,00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328 500,00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328 500,00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1.13 Погрузка мусора т (деревни)</w:t>
            </w:r>
          </w:p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70140*5,047/1000/12*7=206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512,70*206*0,95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41 508,61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58 826,78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100 335,39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100 335,39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1.14 Вывоз мусора т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451 ,91*206*0,95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36 587,01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51 851,78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88 438,79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88 438,79</w:t>
            </w:r>
          </w:p>
        </w:tc>
      </w:tr>
      <w:tr w:rsidR="005F7AA9" w:rsidRPr="005F7AA9" w:rsidTr="00AB6DA6">
        <w:trPr>
          <w:gridAfter w:val="1"/>
          <w:wAfter w:w="236" w:type="dxa"/>
          <w:trHeight w:val="666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1.15 Утилизация мусора договор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hAnsi="Times New Roman" w:cs="Times New Roman"/>
              </w:rPr>
              <w:t xml:space="preserve"> (деревни)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70140*0,0257/12*7мес. = 1052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250,00*1052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108 802,74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154 197,26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263 000,00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263 000,00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1.16 Приобретение ПГМ  </w:t>
            </w:r>
            <w:proofErr w:type="gramStart"/>
            <w:r w:rsidRPr="005F7AA9">
              <w:rPr>
                <w:rFonts w:ascii="Times New Roman" w:hAnsi="Times New Roman" w:cs="Times New Roman"/>
              </w:rPr>
              <w:t>КР</w:t>
            </w:r>
            <w:proofErr w:type="gramEnd"/>
            <w:r w:rsidRPr="005F7AA9">
              <w:rPr>
                <w:rFonts w:ascii="Times New Roman" w:hAnsi="Times New Roman" w:cs="Times New Roman"/>
              </w:rPr>
              <w:t xml:space="preserve"> 2тв</w:t>
            </w:r>
          </w:p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(площадь 15695,1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39,24*5688,33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223 210,07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223 210,07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223 210,07</w:t>
            </w:r>
          </w:p>
        </w:tc>
      </w:tr>
      <w:tr w:rsidR="005F7AA9" w:rsidRPr="005F7AA9" w:rsidTr="00AB6DA6">
        <w:trPr>
          <w:gridAfter w:val="1"/>
          <w:wAfter w:w="236" w:type="dxa"/>
          <w:trHeight w:val="28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Итого раздел 1.1-1.16: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1 793 600,22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3 086 143,78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4 879 744,00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4 879 744,00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1.17.Озеленение территории общего пользования, содержание зеленых насаждений,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1.17.1 Уход за деревьями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Сметный расчет №1-пр </w:t>
            </w:r>
          </w:p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72 385,99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lastRenderedPageBreak/>
              <w:t>1.17.1.1 Утилизация вырезанных и обрезанных веток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Сметный расчет №1-пр </w:t>
            </w:r>
          </w:p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3 705,00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3 705,00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3 705,00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1.17.2 Уход за живой изгородью кустарников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Сметный расчет №2-пр </w:t>
            </w:r>
          </w:p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50 126,37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1.17.2.1 Утилизация вырезанных и обрезанных веток кустарников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Сметный расчет №2-пр </w:t>
            </w:r>
          </w:p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18 810,00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18 810,00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18 810,00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1.17.3  Вырубка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Сметный расчет №3-пр </w:t>
            </w:r>
          </w:p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429 275,61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429 275,61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429 275,61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1.17.3.1 Утилизация после вырубки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Сметный расчет №3-пр </w:t>
            </w:r>
          </w:p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80 647,88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80 647,88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80 647,88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Итого раздел  1.17: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654 950,85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654 950,85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654 950,85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1.18.Комплексное содержание МАФ (скамейки, урны) в МОП,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1.18.1 Содержание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154,40*58*0,95=8507,44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3 519,52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4 987,92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8 507,44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8 507,44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1.18.2 Содержание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 МАФ (урны)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238,00*50*0,95=10852,80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4 676,86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  <w:lang w:val="en-US"/>
              </w:rPr>
              <w:t>6 </w:t>
            </w:r>
            <w:r w:rsidRPr="005F7AA9">
              <w:rPr>
                <w:rFonts w:ascii="Times New Roman" w:hAnsi="Times New Roman" w:cs="Times New Roman"/>
              </w:rPr>
              <w:t>628,14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11 305,00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11 305,00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1.18.3 Текущий ремонт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95,02*58*0,95=5235,60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5 235,60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5 235,60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5 235,60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1.18.4 Текущий ремонт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МАФ (урны)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141,74*50*0,95=6732,65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6 732,65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6 732,65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6 732,65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Итого раздел  1.18: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8 196,38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23 584,31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31 780,69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31 780,69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1.19. Содержание клумб в МОП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Сметный расчет №4-пр </w:t>
            </w:r>
          </w:p>
          <w:p w:rsidR="005F7AA9" w:rsidRPr="005F7AA9" w:rsidRDefault="005F7AA9" w:rsidP="005F7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906 601,41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</w:rPr>
              <w:t>906 601,41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906 601,41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lastRenderedPageBreak/>
              <w:t>Итого раздел  1.19: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906 601,41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906 601,41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906 601,41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1.20. Погрузка, вывоз снега при уборке МОП (15695,08 кв. м *0,8 / 3,5 = 3587,45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41,31*3587,45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*0,95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140 787,68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140 787,68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140 787,68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Итого раздел  1.20: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140 787,68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F7AA9">
              <w:rPr>
                <w:rFonts w:ascii="Times New Roman" w:hAnsi="Times New Roman" w:cs="Times New Roman"/>
                <w:b/>
              </w:rPr>
              <w:t>140 787,68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140 787,68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Итого по разделу 1: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1 942 584,28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4 671 280,35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6 613 864,63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6 613 864,63</w:t>
            </w:r>
          </w:p>
        </w:tc>
      </w:tr>
      <w:tr w:rsidR="005F7AA9" w:rsidRPr="005F7AA9" w:rsidTr="00AB6DA6">
        <w:trPr>
          <w:gridAfter w:val="1"/>
          <w:wAfter w:w="236" w:type="dxa"/>
          <w:trHeight w:val="1053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 xml:space="preserve">2. Выполнение работ  по ремонту и  техническому обслуживанию наружного уличного освещения поселения Щаповское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917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2.1 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80 317,85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320 884,67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401 202,52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401 202,52</w:t>
            </w:r>
          </w:p>
        </w:tc>
      </w:tr>
      <w:tr w:rsidR="005F7AA9" w:rsidRPr="005F7AA9" w:rsidTr="00AB6DA6">
        <w:trPr>
          <w:gridAfter w:val="1"/>
          <w:wAfter w:w="236" w:type="dxa"/>
          <w:trHeight w:val="512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Итого раздел 2: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80 317,85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320 884,67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401 202,52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401 202,52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A9" w:rsidRPr="005F7AA9" w:rsidRDefault="005F7AA9" w:rsidP="005F7AA9">
            <w:pPr>
              <w:numPr>
                <w:ilvl w:val="0"/>
                <w:numId w:val="6"/>
              </w:num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3. Содержание информационных стендов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6 289,95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26 282,20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32 572,15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AA9">
              <w:rPr>
                <w:rFonts w:ascii="Times New Roman" w:hAnsi="Times New Roman" w:cs="Times New Roman"/>
                <w:b/>
              </w:rPr>
              <w:t>32 572,15</w:t>
            </w:r>
          </w:p>
        </w:tc>
      </w:tr>
      <w:tr w:rsidR="005F7AA9" w:rsidRPr="005F7AA9" w:rsidTr="00AB6DA6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2 029 192,08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4 640 860,98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6 670 053,06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6 670 053,06</w:t>
            </w:r>
          </w:p>
        </w:tc>
      </w:tr>
      <w:tr w:rsidR="005F7AA9" w:rsidRPr="005F7AA9" w:rsidTr="00AB6DA6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Снятие средств за качество работ за  2019 г.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AA9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2 029 192,08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5 018 447,22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7 047 639,30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>7 047 639,30</w:t>
            </w:r>
          </w:p>
        </w:tc>
      </w:tr>
    </w:tbl>
    <w:p w:rsidR="005F7AA9" w:rsidRPr="005F7AA9" w:rsidRDefault="005F7AA9" w:rsidP="005F7AA9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5F7AA9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692"/>
        <w:gridCol w:w="1474"/>
        <w:gridCol w:w="1014"/>
        <w:gridCol w:w="1014"/>
        <w:gridCol w:w="1014"/>
        <w:gridCol w:w="1014"/>
        <w:gridCol w:w="726"/>
        <w:gridCol w:w="767"/>
        <w:gridCol w:w="814"/>
        <w:gridCol w:w="822"/>
      </w:tblGrid>
      <w:tr w:rsidR="005F7AA9" w:rsidRPr="005F7AA9" w:rsidTr="00AB6D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Установленное значение </w:t>
            </w:r>
            <w:r w:rsidRPr="005F7AA9"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</w:p>
        </w:tc>
      </w:tr>
      <w:tr w:rsidR="005F7AA9" w:rsidRPr="005F7AA9" w:rsidTr="00AB6DA6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5F7AA9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5F7AA9" w:rsidRPr="005F7AA9" w:rsidTr="00AB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</w:tr>
      <w:tr w:rsidR="005F7AA9" w:rsidRPr="005F7AA9" w:rsidTr="00AB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</w:tr>
      <w:tr w:rsidR="005F7AA9" w:rsidRPr="005F7AA9" w:rsidTr="00AB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7AA9" w:rsidRPr="005F7AA9" w:rsidTr="00AB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</w:t>
            </w:r>
          </w:p>
        </w:tc>
      </w:tr>
    </w:tbl>
    <w:p w:rsidR="005F7AA9" w:rsidRPr="005F7AA9" w:rsidRDefault="005F7AA9" w:rsidP="005F7AA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5F7AA9" w:rsidRPr="005F7AA9" w:rsidTr="00AB6DA6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3   Администрации поселения Щаповское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5F7AA9" w:rsidRPr="005F7AA9" w:rsidRDefault="005F7AA9" w:rsidP="005F7AA9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ab/>
        <w:t>8.Цены (тарифы</w:t>
      </w:r>
      <w:proofErr w:type="gramStart"/>
      <w:r w:rsidRPr="005F7AA9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5F7AA9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5F7AA9" w:rsidRPr="005F7AA9" w:rsidRDefault="005F7AA9" w:rsidP="005F7AA9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proofErr w:type="gramStart"/>
      <w:r w:rsidRPr="005F7AA9">
        <w:rPr>
          <w:rFonts w:ascii="Times New Roman" w:eastAsia="Times New Roman" w:hAnsi="Times New Roman" w:cs="Times New Roman"/>
          <w:color w:val="000000"/>
        </w:rPr>
        <w:t>Решение Совета депутатов поселения Щаповское от 08.11.2017 № 48/5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</w:t>
      </w:r>
      <w:proofErr w:type="gramEnd"/>
      <w:r w:rsidRPr="005F7AA9">
        <w:rPr>
          <w:rFonts w:ascii="Times New Roman" w:eastAsia="Times New Roman" w:hAnsi="Times New Roman" w:cs="Times New Roman"/>
          <w:color w:val="000000"/>
        </w:rPr>
        <w:t xml:space="preserve"> оформления поселения Щаповское»</w:t>
      </w:r>
    </w:p>
    <w:p w:rsidR="005F7AA9" w:rsidRPr="005F7AA9" w:rsidRDefault="005F7AA9" w:rsidP="005F7AA9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 г. Москвы</w:t>
      </w:r>
    </w:p>
    <w:p w:rsidR="005F7AA9" w:rsidRPr="005F7AA9" w:rsidRDefault="005F7AA9" w:rsidP="005F7AA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5F7AA9" w:rsidRPr="005F7AA9" w:rsidRDefault="005F7AA9" w:rsidP="005F7AA9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5F7AA9" w:rsidRPr="005F7AA9" w:rsidRDefault="005F7AA9" w:rsidP="005F7A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5F7AA9">
        <w:rPr>
          <w:rFonts w:ascii="Times New Roman" w:eastAsia="Times New Roman" w:hAnsi="Times New Roman" w:cs="Times New Roman"/>
          <w:b/>
        </w:rPr>
        <w:t xml:space="preserve">Порядок  </w:t>
      </w:r>
      <w:proofErr w:type="gramStart"/>
      <w:r w:rsidRPr="005F7AA9">
        <w:rPr>
          <w:rFonts w:ascii="Times New Roman" w:eastAsia="Times New Roman" w:hAnsi="Times New Roman" w:cs="Times New Roman"/>
          <w:b/>
        </w:rPr>
        <w:t>контроля  за</w:t>
      </w:r>
      <w:proofErr w:type="gramEnd"/>
      <w:r w:rsidRPr="005F7AA9">
        <w:rPr>
          <w:rFonts w:ascii="Times New Roman" w:eastAsia="Times New Roman" w:hAnsi="Times New Roman" w:cs="Times New Roman"/>
          <w:b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5F7AA9" w:rsidRPr="005F7AA9" w:rsidRDefault="005F7AA9" w:rsidP="005F7AA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5F7AA9" w:rsidRPr="005F7AA9" w:rsidTr="00AB6DA6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________________________________________________ _________201   г           </w:t>
            </w:r>
          </w:p>
        </w:tc>
      </w:tr>
    </w:tbl>
    <w:p w:rsidR="005F7AA9" w:rsidRPr="005F7AA9" w:rsidRDefault="005F7AA9" w:rsidP="005F7AA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5F7AA9" w:rsidRPr="005F7AA9" w:rsidRDefault="005F7AA9" w:rsidP="005F7AA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030EAF" w:rsidRDefault="00030EAF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5F7AA9" w:rsidRDefault="005F7AA9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5F7AA9" w:rsidRDefault="005F7AA9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F32825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2825">
        <w:rPr>
          <w:rFonts w:ascii="Times New Roman" w:eastAsia="Times New Roman" w:hAnsi="Times New Roman" w:cs="Times New Roman"/>
          <w:sz w:val="24"/>
          <w:szCs w:val="24"/>
        </w:rPr>
        <w:tab/>
      </w:r>
      <w:r w:rsidR="00F32825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2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поселения Щаповское </w:t>
      </w:r>
      <w:r w:rsidR="00F32825">
        <w:rPr>
          <w:rFonts w:ascii="Times New Roman" w:eastAsia="Times New Roman" w:hAnsi="Times New Roman" w:cs="Times New Roman"/>
          <w:sz w:val="24"/>
          <w:szCs w:val="24"/>
        </w:rPr>
        <w:t xml:space="preserve">в городе </w:t>
      </w:r>
    </w:p>
    <w:p w:rsidR="005F7AA9" w:rsidRPr="005F7AA9" w:rsidRDefault="00F32825" w:rsidP="00F32825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Москве </w:t>
      </w:r>
    </w:p>
    <w:p w:rsidR="005F7AA9" w:rsidRPr="005F7AA9" w:rsidRDefault="00F32825" w:rsidP="00F32825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10.0</w:t>
      </w:r>
      <w:r w:rsidR="00AB351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.2019 №69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№ 6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дворовых территорий поселения Щаповское»</w:t>
      </w:r>
      <w:bookmarkStart w:id="0" w:name="_GoBack"/>
      <w:bookmarkEnd w:id="0"/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>с 01 января 2019   по 31 декабря 2019 года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7AA9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5F7A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5F7AA9" w:rsidRPr="005F7AA9" w:rsidRDefault="005F7AA9" w:rsidP="005F7AA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7A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5F7AA9" w:rsidRPr="005F7AA9" w:rsidRDefault="005F7AA9" w:rsidP="005F7AA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7AA9" w:rsidRPr="005F7AA9" w:rsidRDefault="005F7AA9" w:rsidP="005F7AA9">
      <w:pPr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5F7AA9" w:rsidRPr="005F7AA9" w:rsidTr="00AB6DA6">
        <w:trPr>
          <w:trHeight w:val="232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7AA9" w:rsidRPr="005F7AA9" w:rsidRDefault="005F7AA9" w:rsidP="005F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5F7AA9" w:rsidRPr="005F7AA9" w:rsidTr="00AB6DA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поселения Щаповское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поселения Щаповское в городе Москве от 08.11.2017 № 48/5 «Об утверждении предельных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конструкций вертикального цветочного оформления поселения Щаповское»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-озеленение территории поселения, содержание зеленых насаждений на домовых территориях;</w:t>
            </w:r>
          </w:p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комплексное содержание  территорий общего пользования, в 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., содержание зеленых насаждений на территориях общего пользования;</w:t>
            </w:r>
          </w:p>
          <w:p w:rsidR="005F7AA9" w:rsidRPr="005F7AA9" w:rsidRDefault="005F7AA9" w:rsidP="005F7A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 </w:t>
            </w:r>
            <w:r w:rsidR="00347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(включая жилые дома), сооружений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земельных участков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5F7AA9" w:rsidRPr="005F7AA9" w:rsidRDefault="005F7AA9" w:rsidP="005F7AA9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5F7AA9" w:rsidRPr="005F7AA9" w:rsidRDefault="005F7AA9" w:rsidP="005F7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</w:p>
    <w:p w:rsidR="005F7AA9" w:rsidRPr="005F7AA9" w:rsidRDefault="005F7AA9" w:rsidP="005F7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Pr="005F7AA9">
        <w:rPr>
          <w:rFonts w:ascii="Times New Roman" w:eastAsia="Times New Roman" w:hAnsi="Times New Roman" w:cs="Times New Roman"/>
          <w:b/>
          <w:color w:val="000000"/>
        </w:rPr>
        <w:tab/>
        <w:t xml:space="preserve"> 3.Правовые основания предоставления муниципальной услуги (работы):</w:t>
      </w:r>
    </w:p>
    <w:p w:rsidR="005F7AA9" w:rsidRPr="005F7AA9" w:rsidRDefault="005F7AA9" w:rsidP="005F7AA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95"/>
        <w:gridCol w:w="1187"/>
        <w:gridCol w:w="1213"/>
      </w:tblGrid>
      <w:tr w:rsidR="005F7AA9" w:rsidRPr="005F7AA9" w:rsidTr="00AB6DA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5F7AA9" w:rsidRPr="005F7AA9" w:rsidTr="00AB6DA6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5F7AA9" w:rsidRPr="005F7AA9" w:rsidTr="00AB6DA6">
        <w:trPr>
          <w:trHeight w:val="1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5F7AA9" w:rsidRPr="005F7AA9" w:rsidTr="00AB6DA6">
        <w:trPr>
          <w:trHeight w:val="2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</w:t>
            </w:r>
          </w:p>
          <w:p w:rsidR="005F7AA9" w:rsidRPr="005F7AA9" w:rsidRDefault="005F7AA9" w:rsidP="005F7AA9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31.12.2019</w:t>
            </w:r>
          </w:p>
        </w:tc>
      </w:tr>
    </w:tbl>
    <w:p w:rsidR="005F7AA9" w:rsidRPr="005F7AA9" w:rsidRDefault="005F7AA9" w:rsidP="005F7AA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562"/>
        <w:gridCol w:w="1985"/>
      </w:tblGrid>
      <w:tr w:rsidR="005F7AA9" w:rsidRPr="005F7AA9" w:rsidTr="00AB6DA6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AA9" w:rsidRPr="005F7AA9" w:rsidTr="00AB6DA6">
        <w:trPr>
          <w:trHeight w:val="466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AA9" w:rsidRPr="005F7AA9" w:rsidTr="00AB6DA6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F7AA9" w:rsidRPr="005F7AA9" w:rsidRDefault="005F7AA9" w:rsidP="005F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 xml:space="preserve"> Комплексное содержание и ремонт  дворовых территорий поселения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Санитарное содержание дворовых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 Уборка площадей с твердым покрытием ручная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25166,5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25166,5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25166,5</w:t>
            </w:r>
          </w:p>
        </w:tc>
      </w:tr>
      <w:tr w:rsidR="005F7AA9" w:rsidRPr="005F7AA9" w:rsidTr="00AB6DA6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1.2 Уборка площадей с твердым покрытием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21852,0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21852,0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21852,0</w:t>
            </w:r>
          </w:p>
        </w:tc>
      </w:tr>
      <w:tr w:rsidR="005F7AA9" w:rsidRPr="005F7AA9" w:rsidTr="00AB6DA6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1.3 Очистка контейнерных площадок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528,4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528,4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5F7AA9" w:rsidRPr="005F7AA9" w:rsidTr="00AB6DA6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1.4 Ручная уборка территории  - газоны (включая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179450,0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179450,0</w:t>
            </w:r>
          </w:p>
        </w:tc>
      </w:tr>
      <w:tr w:rsidR="005F7AA9" w:rsidRPr="005F7AA9" w:rsidTr="00AB6DA6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Погрузка, вывоз снега при уборке дворовых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2.1. Погрузка, вывоз снега при уборке дворовых территорий и внутриквартальных проездов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10867,86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10867,86</w:t>
            </w:r>
          </w:p>
        </w:tc>
      </w:tr>
      <w:tr w:rsidR="005F7AA9" w:rsidRPr="005F7AA9" w:rsidTr="00AB6DA6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Погрузка,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3.1 Погрузка и вывоз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lang w:val="en-US"/>
              </w:rPr>
              <w:t>468</w:t>
            </w:r>
            <w:r w:rsidRPr="005F7AA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1132,7</w:t>
            </w:r>
          </w:p>
        </w:tc>
      </w:tr>
      <w:tr w:rsidR="005F7AA9" w:rsidRPr="005F7AA9" w:rsidTr="00AB6DA6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3.2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2386,0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3381,87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5767,87</w:t>
            </w:r>
          </w:p>
        </w:tc>
      </w:tr>
      <w:tr w:rsidR="005F7AA9" w:rsidRPr="005F7AA9" w:rsidTr="00AB6DA6">
        <w:trPr>
          <w:trHeight w:val="48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lastRenderedPageBreak/>
              <w:t xml:space="preserve">Техническое содержание дворовых территорий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52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      4.1. Техническое содержание дворовых территорий и внутриквартальных проездов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5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4.1.1. содержание деревянных малых архитектурных форм и оборудования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4,0</w:t>
            </w:r>
          </w:p>
        </w:tc>
      </w:tr>
      <w:tr w:rsidR="005F7AA9" w:rsidRPr="005F7AA9" w:rsidTr="00AB6DA6">
        <w:trPr>
          <w:trHeight w:val="5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4.1.2.содержание металлических малых архитектурных форм и оборудования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25,0</w:t>
            </w:r>
          </w:p>
        </w:tc>
      </w:tr>
      <w:tr w:rsidR="005F7AA9" w:rsidRPr="005F7AA9" w:rsidTr="00AB6DA6">
        <w:trPr>
          <w:trHeight w:val="41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4.1.3.содержание площадки для сушки белья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19,0</w:t>
            </w:r>
          </w:p>
        </w:tc>
      </w:tr>
      <w:tr w:rsidR="005F7AA9" w:rsidRPr="005F7AA9" w:rsidTr="00AB6DA6">
        <w:trPr>
          <w:trHeight w:val="3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4.1.4.содержание дивана со спинкой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194,0</w:t>
            </w:r>
          </w:p>
        </w:tc>
      </w:tr>
      <w:tr w:rsidR="005F7AA9" w:rsidRPr="005F7AA9" w:rsidTr="00AB6DA6">
        <w:trPr>
          <w:trHeight w:val="37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4.1.5.содержание информационного стенда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7,0</w:t>
            </w:r>
          </w:p>
        </w:tc>
      </w:tr>
      <w:tr w:rsidR="005F7AA9" w:rsidRPr="005F7AA9" w:rsidTr="00AB6DA6">
        <w:trPr>
          <w:trHeight w:val="26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4.1.6.содержание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250,0</w:t>
            </w:r>
          </w:p>
        </w:tc>
      </w:tr>
      <w:tr w:rsidR="005F7AA9" w:rsidRPr="005F7AA9" w:rsidTr="00AB6DA6">
        <w:trPr>
          <w:trHeight w:val="4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       4.2. Уход за деревьями, кустарниками, обыкновенными газонами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51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4.2.1.уход за свободно растущими деревьями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в первые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3-5 лет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2205,0</w:t>
            </w:r>
          </w:p>
        </w:tc>
      </w:tr>
      <w:tr w:rsidR="005F7AA9" w:rsidRPr="005F7AA9" w:rsidTr="00AB6DA6">
        <w:trPr>
          <w:trHeight w:val="55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4.2.2.уход за взрослыми деревьями (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)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1100,0</w:t>
            </w:r>
          </w:p>
        </w:tc>
      </w:tr>
      <w:tr w:rsidR="005F7AA9" w:rsidRPr="005F7AA9" w:rsidTr="00AB6DA6">
        <w:trPr>
          <w:trHeight w:val="60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4.2.3.уход за кустарниками одиночными и в группах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857,0</w:t>
            </w:r>
          </w:p>
        </w:tc>
      </w:tr>
      <w:tr w:rsidR="005F7AA9" w:rsidRPr="005F7AA9" w:rsidTr="00AB6DA6">
        <w:trPr>
          <w:trHeight w:val="40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4.2.4.уход за кустарниками в живых изгородях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6131,0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6131,0</w:t>
            </w:r>
          </w:p>
        </w:tc>
      </w:tr>
      <w:tr w:rsidR="005F7AA9" w:rsidRPr="005F7AA9" w:rsidTr="00AB6DA6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4.2.5.уход за обыкновенными газонами (90 % </w:t>
            </w:r>
            <w:r w:rsidRPr="005F7AA9">
              <w:rPr>
                <w:rFonts w:ascii="Times New Roman" w:eastAsia="Times New Roman" w:hAnsi="Times New Roman" w:cs="Times New Roman"/>
              </w:rPr>
              <w:lastRenderedPageBreak/>
              <w:t>от общей площади газонов)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161505,0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161505,0</w:t>
            </w:r>
          </w:p>
        </w:tc>
      </w:tr>
      <w:tr w:rsidR="005F7AA9" w:rsidRPr="005F7AA9" w:rsidTr="00AB6DA6">
        <w:trPr>
          <w:trHeight w:val="38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lastRenderedPageBreak/>
              <w:t>4.2.6.уход за цветочными вазами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8,0</w:t>
            </w:r>
          </w:p>
        </w:tc>
      </w:tr>
      <w:tr w:rsidR="005F7AA9" w:rsidRPr="005F7AA9" w:rsidTr="00AB6DA6">
        <w:trPr>
          <w:trHeight w:val="57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       4.3. Текущий ремонт дворовых территорий и внутриквартальных проездов поселения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trHeight w:val="51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4.3.1.текущий (ямочный) ремонт </w:t>
            </w:r>
            <w:proofErr w:type="spellStart"/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асфальто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-бетонных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покрытий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2110,0</w:t>
            </w:r>
          </w:p>
        </w:tc>
      </w:tr>
      <w:tr w:rsidR="005F7AA9" w:rsidRPr="005F7AA9" w:rsidTr="00AB6DA6">
        <w:trPr>
          <w:trHeight w:val="30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4.3.2.текущий ремонт плиточных покрытий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647,5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647,5</w:t>
            </w:r>
          </w:p>
        </w:tc>
      </w:tr>
      <w:tr w:rsidR="005F7AA9" w:rsidRPr="005F7AA9" w:rsidTr="00AB6DA6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4.3.3.текущий  ремонт бортового камня</w:t>
            </w: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п.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3338,55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3338,55</w:t>
            </w:r>
          </w:p>
        </w:tc>
      </w:tr>
      <w:tr w:rsidR="005F7AA9" w:rsidRPr="005F7AA9" w:rsidTr="00AB6DA6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4.3.4.текущий ремонт деревянных малых архитектурных форм и оборудования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4,0</w:t>
            </w:r>
          </w:p>
        </w:tc>
      </w:tr>
      <w:tr w:rsidR="005F7AA9" w:rsidRPr="005F7AA9" w:rsidTr="00AB6DA6">
        <w:trPr>
          <w:trHeight w:val="6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4.3.5.текущий ремонт металлических малых архитектурных форм и оборудования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25,0</w:t>
            </w:r>
          </w:p>
        </w:tc>
      </w:tr>
      <w:tr w:rsidR="005F7AA9" w:rsidRPr="005F7AA9" w:rsidTr="00AB6DA6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4.3.6.текущий ремонт урн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250,0</w:t>
            </w:r>
          </w:p>
        </w:tc>
      </w:tr>
      <w:tr w:rsidR="005F7AA9" w:rsidRPr="005F7AA9" w:rsidTr="00AB6DA6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4.3.7.текущий ремонт дивана со спинкой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194,0</w:t>
            </w:r>
          </w:p>
        </w:tc>
      </w:tr>
      <w:tr w:rsidR="005F7AA9" w:rsidRPr="005F7AA9" w:rsidTr="00AB6DA6">
        <w:trPr>
          <w:trHeight w:val="5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4.3.8.текущий ремонт обыкновенных газонов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3439,0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3439,0</w:t>
            </w:r>
          </w:p>
        </w:tc>
      </w:tr>
    </w:tbl>
    <w:p w:rsidR="005F7AA9" w:rsidRPr="005F7AA9" w:rsidRDefault="005F7AA9" w:rsidP="005F7A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5F7AA9">
        <w:rPr>
          <w:rFonts w:ascii="Times New Roman" w:eastAsia="Times New Roman" w:hAnsi="Times New Roman" w:cs="Times New Roman"/>
          <w:color w:val="000000"/>
        </w:rPr>
        <w:t>)</w:t>
      </w:r>
    </w:p>
    <w:p w:rsidR="005F7AA9" w:rsidRPr="005F7AA9" w:rsidRDefault="005F7AA9" w:rsidP="005F7AA9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color w:val="000000"/>
        </w:rPr>
        <w:t>5.1. Плановый объем оказываемых услуг,  работ  (в стоимостных показателях), рассчитанный нормативным способом</w:t>
      </w:r>
    </w:p>
    <w:p w:rsidR="005F7AA9" w:rsidRPr="005F7AA9" w:rsidRDefault="005F7AA9" w:rsidP="005F7A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5F7AA9" w:rsidRPr="005F7AA9" w:rsidTr="00AB6DA6">
        <w:trPr>
          <w:gridAfter w:val="1"/>
          <w:wAfter w:w="236" w:type="dxa"/>
          <w:trHeight w:val="390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услуги, работы</w:t>
            </w: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руб.</w:t>
            </w:r>
          </w:p>
          <w:p w:rsidR="005F7AA9" w:rsidRPr="005F7AA9" w:rsidRDefault="005F7AA9" w:rsidP="005F7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руб.</w:t>
            </w:r>
          </w:p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5F7AA9" w:rsidRPr="005F7AA9" w:rsidTr="00AB6DA6">
        <w:trPr>
          <w:gridAfter w:val="1"/>
          <w:wAfter w:w="236" w:type="dxa"/>
          <w:trHeight w:val="1378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01.01.19 по 31.03.19, 01.11.19 по 31.12 2019 (151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с 01.04.19 по 31.10.19 </w:t>
            </w:r>
          </w:p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(214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AA9" w:rsidRPr="005F7AA9" w:rsidTr="00AB6DA6">
        <w:trPr>
          <w:trHeight w:val="42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AA9" w:rsidRPr="005F7AA9" w:rsidTr="00AB6DA6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  <w:b/>
              </w:rPr>
              <w:t xml:space="preserve"> Благоустройство территорий поселения Щаповское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158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 xml:space="preserve"> Комплексное содержание и ремонт  дворовых территорий поселения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Санитарное содержание дворовых территорий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1.1 Уборка площадей с твердым покрытием ручная 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127,68*25166,50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hAnsi="Times New Roman" w:cs="Times New Roman"/>
              </w:rPr>
              <w:t>*0,95 зима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 xml:space="preserve">51,52* 25166,50 </w:t>
            </w:r>
            <w:proofErr w:type="spellStart"/>
            <w:r w:rsidRPr="005F7AA9">
              <w:rPr>
                <w:rFonts w:ascii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hAnsi="Times New Roman" w:cs="Times New Roman"/>
              </w:rPr>
              <w:t>*0,95 лето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3 052 595,78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1 231 749,18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4 284 344,96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4 284 344,96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1.2 Уборка площадей с твердым покрытием механизированная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15,88*21852,0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*0,95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29,66*21852,0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329 659,27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615 723,80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945 383,07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945 383,07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1.3 Очистка контейнерных площадок ручная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1390,80*528,4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*0,95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1169,37*528,4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698 153,78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587 000,35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1 285 154,13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1 285 154,13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1.4 Ручная уборка территории  - газоны (включая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8,82* 179450,0 *0,95 лето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К-0,95 снятие </w:t>
            </w:r>
            <w:r w:rsidRPr="005F7AA9">
              <w:rPr>
                <w:rFonts w:ascii="Times New Roman" w:eastAsia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1 932 211,10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1 932 211,10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1 932 211,10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lastRenderedPageBreak/>
              <w:t>Погрузка, вывоз снега при уборке дворовых территорий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2.1. Погрузка, вывоз снега при уборке дворовых территорий и внутриквартальных проездов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41,31*10867,86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5F7AA9">
              <w:rPr>
                <w:rFonts w:ascii="Times New Roman" w:eastAsia="Times New Roman" w:hAnsi="Times New Roman" w:cs="Times New Roman"/>
              </w:rPr>
              <w:t>*0,95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426 503,73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426 503,73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426 503,73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Погрузка, вывоз и утилизация мусора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3.1 Погрузка и вывоз мусора 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964,61*1132,7 т*0,95 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429 507,07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608 475,99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1 037 983,06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1 037 983,06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3.2 Утилизация мусора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F7AA9">
              <w:rPr>
                <w:rFonts w:ascii="Times New Roman" w:hAnsi="Times New Roman"/>
              </w:rPr>
              <w:t xml:space="preserve">250,00*5767,87 </w:t>
            </w:r>
            <w:proofErr w:type="spellStart"/>
            <w:r w:rsidRPr="005F7AA9">
              <w:rPr>
                <w:rFonts w:ascii="Times New Roman" w:hAnsi="Times New Roman"/>
              </w:rPr>
              <w:t>куб</w:t>
            </w:r>
            <w:proofErr w:type="gramStart"/>
            <w:r w:rsidRPr="005F7AA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596 500,00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845 467,50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1 441 967,50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1 441 967,50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Техническое содержание дворовых территорий 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      4.1. Техническое содержание дворовых территорий и внутриквартальных проездов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4.1.1. содержание деревянных малых архитектурных форм и оборудования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146,68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440,04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586,72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586,72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4.1.2.содержание металлических малых архитектурных форм и оборудования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1 808,80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3 843,70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5 652,50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5 652,50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4.1.3.содержание площадки для сушки белья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2 035,93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4 411,17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6 447,10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6 447,10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4.1.4.содержание дивана со спинкой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6 393,69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14 279,24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20 672,93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20 672,93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4.1.5.содержание информационного стенда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95,86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239,63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335,49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335,49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4.1.6.содержание урн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2 738,28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5 818,85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8 557,13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8 557,13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lastRenderedPageBreak/>
              <w:t xml:space="preserve">       4.2. Уход за деревьями, кустарниками, обыкновенными газонами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4.2.1.уход за свободно растущими деревьями </w:t>
            </w:r>
            <w:proofErr w:type="gramStart"/>
            <w:r w:rsidRPr="005F7AA9">
              <w:rPr>
                <w:rFonts w:ascii="Times New Roman" w:eastAsia="Times New Roman" w:hAnsi="Times New Roman" w:cs="Times New Roman"/>
              </w:rPr>
              <w:t>в первые</w:t>
            </w:r>
            <w:proofErr w:type="gramEnd"/>
            <w:r w:rsidRPr="005F7AA9">
              <w:rPr>
                <w:rFonts w:ascii="Times New Roman" w:eastAsia="Times New Roman" w:hAnsi="Times New Roman" w:cs="Times New Roman"/>
              </w:rPr>
              <w:t xml:space="preserve"> 3-5 лет 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186 575,19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186 575,19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186 575,19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4.2.2.уход за взрослыми деревьями (</w:t>
            </w:r>
            <w:proofErr w:type="spellStart"/>
            <w:r w:rsidRPr="005F7AA9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5F7AA9">
              <w:rPr>
                <w:rFonts w:ascii="Times New Roman" w:eastAsia="Times New Roman" w:hAnsi="Times New Roman" w:cs="Times New Roman"/>
              </w:rPr>
              <w:t>)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253 150,21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253 150,21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253 150,21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4.2.3.уход за кустарниками одиночными и в группах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25 554,05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25 554,05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25 554,05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4.2.4.уход за кустарниками в живых изгородях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168 797,81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168 797,81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168 797,81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4.2.5.уход за обыкновенными газонами (90 % от общей площади газонов)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15 910,67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15 910,67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15 910,67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4.2.6.уход за цветочными вазами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15 634,02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15 634,02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15 634,02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       4.3. Текущий ремонт дворовых территорий и внутриквартальных проездов поселения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4.3.1.текущий (ямочный) ремонт асфальтобетонных покрытий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1 484 372,34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1 484 372,34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1 484 372,34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4.3.2.текущий ремонт плиточных покрытий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3 063,32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3 063,32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3 063,32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4.3.3.текущий  ремонт бортового камня</w:t>
            </w:r>
          </w:p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90 391,25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90 391,25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90 391,25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4.3.4.текущий ремонт деревянных малых архитектурных форм и оборудования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90,27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270,81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361,08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361,08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 xml:space="preserve">4.3.5 – 4 3 6 текущий ремонт металлических малых архитектурных </w:t>
            </w:r>
            <w:r w:rsidRPr="005F7AA9">
              <w:rPr>
                <w:rFonts w:ascii="Times New Roman" w:eastAsia="Times New Roman" w:hAnsi="Times New Roman" w:cs="Times New Roman"/>
              </w:rPr>
              <w:lastRenderedPageBreak/>
              <w:t>форм и оборудования и урн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№ 4 к </w:t>
            </w:r>
            <w:r w:rsidRPr="005F7AA9">
              <w:rPr>
                <w:rFonts w:ascii="Times New Roman" w:eastAsia="Times New Roman" w:hAnsi="Times New Roman" w:cs="Times New Roman"/>
              </w:rPr>
              <w:lastRenderedPageBreak/>
              <w:t>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lastRenderedPageBreak/>
              <w:t>9 425,71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27 603,87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37 029,58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37 029,58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lastRenderedPageBreak/>
              <w:t>4.3.7.текущий ремонт дивана со спинкой</w:t>
            </w:r>
          </w:p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3 065,46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6 846,19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9 911,65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9 911,65</w:t>
            </w:r>
          </w:p>
        </w:tc>
      </w:tr>
      <w:tr w:rsidR="005F7AA9" w:rsidRPr="005F7AA9" w:rsidTr="00AB6DA6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4.3.8.текущий ремонт обыкновенных газонов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5F7AA9" w:rsidRPr="005F7AA9" w:rsidRDefault="005F7AA9" w:rsidP="005F7AA9">
            <w:r w:rsidRPr="005F7AA9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45 505,44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45 505,44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AA9">
              <w:rPr>
                <w:rFonts w:ascii="Times New Roman" w:eastAsia="Times New Roman" w:hAnsi="Times New Roman" w:cs="Times New Roman"/>
              </w:rPr>
              <w:t>45 505,44</w:t>
            </w:r>
          </w:p>
        </w:tc>
      </w:tr>
      <w:tr w:rsidR="005F7AA9" w:rsidRPr="005F7AA9" w:rsidTr="00AB6DA6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7AA9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A9">
              <w:rPr>
                <w:rFonts w:ascii="Times New Roman" w:hAnsi="Times New Roman"/>
                <w:b/>
                <w:sz w:val="24"/>
                <w:szCs w:val="24"/>
              </w:rPr>
              <w:t>5 558 720,31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A9">
              <w:rPr>
                <w:rFonts w:ascii="Times New Roman" w:hAnsi="Times New Roman"/>
                <w:b/>
                <w:sz w:val="24"/>
                <w:szCs w:val="24"/>
              </w:rPr>
              <w:t>8 173 335,72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A9">
              <w:rPr>
                <w:rFonts w:ascii="Times New Roman" w:hAnsi="Times New Roman"/>
                <w:b/>
                <w:sz w:val="24"/>
                <w:szCs w:val="24"/>
              </w:rPr>
              <w:t>13 732 056,03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A9">
              <w:rPr>
                <w:rFonts w:ascii="Times New Roman" w:hAnsi="Times New Roman"/>
                <w:b/>
                <w:sz w:val="24"/>
                <w:szCs w:val="24"/>
              </w:rPr>
              <w:t>13 732 056,03</w:t>
            </w:r>
          </w:p>
        </w:tc>
      </w:tr>
      <w:tr w:rsidR="005F7AA9" w:rsidRPr="005F7AA9" w:rsidTr="00AB6DA6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7AA9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МЗ-6: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A9">
              <w:rPr>
                <w:rFonts w:ascii="Times New Roman" w:hAnsi="Times New Roman"/>
                <w:b/>
                <w:sz w:val="24"/>
                <w:szCs w:val="24"/>
              </w:rPr>
              <w:t>5 558 720,31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A9">
              <w:rPr>
                <w:rFonts w:ascii="Times New Roman" w:hAnsi="Times New Roman"/>
                <w:b/>
                <w:sz w:val="24"/>
                <w:szCs w:val="24"/>
              </w:rPr>
              <w:t>8 173 335,72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A9">
              <w:rPr>
                <w:rFonts w:ascii="Times New Roman" w:hAnsi="Times New Roman"/>
                <w:b/>
                <w:sz w:val="24"/>
                <w:szCs w:val="24"/>
              </w:rPr>
              <w:t>13 732 056,03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AA9">
              <w:rPr>
                <w:rFonts w:ascii="Times New Roman" w:hAnsi="Times New Roman"/>
                <w:b/>
                <w:sz w:val="24"/>
                <w:szCs w:val="24"/>
              </w:rPr>
              <w:t>13 732 056,03</w:t>
            </w:r>
          </w:p>
        </w:tc>
      </w:tr>
    </w:tbl>
    <w:p w:rsidR="005F7AA9" w:rsidRPr="005F7AA9" w:rsidRDefault="005F7AA9" w:rsidP="005F7AA9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5F7AA9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7555"/>
        <w:gridCol w:w="1362"/>
        <w:gridCol w:w="856"/>
        <w:gridCol w:w="865"/>
        <w:gridCol w:w="844"/>
        <w:gridCol w:w="844"/>
        <w:gridCol w:w="717"/>
        <w:gridCol w:w="757"/>
        <w:gridCol w:w="781"/>
        <w:gridCol w:w="789"/>
      </w:tblGrid>
      <w:tr w:rsidR="005F7AA9" w:rsidRPr="005F7AA9" w:rsidTr="00AB6D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5F7AA9" w:rsidRPr="005F7AA9" w:rsidTr="00AB6DA6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F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5F7AA9" w:rsidRPr="005F7AA9" w:rsidTr="00AB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</w:pPr>
            <w:r w:rsidRPr="005F7AA9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</w:pPr>
            <w:r w:rsidRPr="005F7AA9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</w:pPr>
            <w:r w:rsidRPr="005F7AA9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</w:tr>
      <w:tr w:rsidR="005F7AA9" w:rsidRPr="005F7AA9" w:rsidTr="00AB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</w:pPr>
            <w:r w:rsidRPr="005F7AA9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</w:pPr>
            <w:r w:rsidRPr="005F7AA9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</w:pPr>
            <w:r w:rsidRPr="005F7AA9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95%</w:t>
            </w:r>
          </w:p>
        </w:tc>
      </w:tr>
      <w:tr w:rsidR="005F7AA9" w:rsidRPr="005F7AA9" w:rsidTr="00AB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</w:pPr>
            <w:r w:rsidRPr="005F7AA9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</w:pPr>
            <w:r w:rsidRPr="005F7AA9"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7AA9" w:rsidRPr="005F7AA9" w:rsidTr="00AB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</w:pPr>
            <w:r w:rsidRPr="005F7AA9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sz w:val="16"/>
                <w:szCs w:val="16"/>
              </w:rPr>
            </w:pPr>
            <w:r w:rsidRPr="005F7AA9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sz w:val="16"/>
                <w:szCs w:val="16"/>
              </w:rPr>
            </w:pPr>
            <w:r w:rsidRPr="005F7AA9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AA9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7AA9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F7AA9" w:rsidRPr="005F7AA9" w:rsidRDefault="005F7AA9" w:rsidP="005F7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AA9">
              <w:rPr>
                <w:rFonts w:ascii="Times New Roman" w:hAnsi="Times New Roman" w:cs="Times New Roman"/>
              </w:rPr>
              <w:t>2</w:t>
            </w:r>
          </w:p>
        </w:tc>
      </w:tr>
    </w:tbl>
    <w:p w:rsidR="005F7AA9" w:rsidRPr="005F7AA9" w:rsidRDefault="005F7AA9" w:rsidP="005F7AA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5F7AA9" w:rsidRPr="005F7AA9" w:rsidTr="00AB6DA6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6   Администрации поселения Щаповское в </w:t>
            </w:r>
            <w:proofErr w:type="spell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5F7AA9" w:rsidRPr="005F7AA9" w:rsidRDefault="005F7AA9" w:rsidP="005F7AA9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ab/>
        <w:t>8.Цены (тарифы</w:t>
      </w:r>
      <w:proofErr w:type="gramStart"/>
      <w:r w:rsidRPr="005F7AA9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5F7AA9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5F7AA9" w:rsidRPr="005F7AA9" w:rsidRDefault="005F7AA9" w:rsidP="005F7AA9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proofErr w:type="gramStart"/>
      <w:r w:rsidRPr="005F7AA9">
        <w:rPr>
          <w:rFonts w:ascii="Times New Roman" w:eastAsia="Times New Roman" w:hAnsi="Times New Roman" w:cs="Times New Roman"/>
          <w:color w:val="000000"/>
        </w:rPr>
        <w:t>Решение Совета депутатов поселения Щаповское от 08.11.2017 № 48/5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</w:t>
      </w:r>
      <w:proofErr w:type="gramEnd"/>
      <w:r w:rsidRPr="005F7AA9">
        <w:rPr>
          <w:rFonts w:ascii="Times New Roman" w:eastAsia="Times New Roman" w:hAnsi="Times New Roman" w:cs="Times New Roman"/>
          <w:color w:val="000000"/>
        </w:rPr>
        <w:t xml:space="preserve"> оформления поселения Щаповское»</w:t>
      </w:r>
    </w:p>
    <w:p w:rsidR="005F7AA9" w:rsidRPr="005F7AA9" w:rsidRDefault="005F7AA9" w:rsidP="005F7AA9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5F7AA9">
        <w:rPr>
          <w:rFonts w:ascii="Times New Roman" w:eastAsia="Times New Roman" w:hAnsi="Times New Roman" w:cs="Times New Roman"/>
          <w:color w:val="000000"/>
        </w:rPr>
        <w:lastRenderedPageBreak/>
        <w:t xml:space="preserve">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AA9" w:rsidRPr="005F7AA9" w:rsidRDefault="005F7AA9" w:rsidP="005F7AA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5F7AA9" w:rsidRPr="005F7AA9" w:rsidRDefault="005F7AA9" w:rsidP="005F7AA9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5F7AA9" w:rsidRPr="005F7AA9" w:rsidRDefault="005F7AA9" w:rsidP="005F7A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5F7AA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5F7AA9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5F7AA9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F7AA9" w:rsidRPr="005F7AA9" w:rsidTr="00AB6DA6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5F7AA9" w:rsidRPr="005F7AA9" w:rsidRDefault="005F7AA9" w:rsidP="005F7AA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5F7AA9" w:rsidRPr="005F7AA9" w:rsidRDefault="005F7AA9" w:rsidP="005F7AA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5F7AA9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5F7AA9" w:rsidRPr="005F7AA9" w:rsidTr="00AB6DA6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F7AA9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________________________________________________ _________201   г           </w:t>
            </w:r>
          </w:p>
        </w:tc>
      </w:tr>
      <w:tr w:rsidR="005F7AA9" w:rsidRPr="005F7AA9" w:rsidTr="00AB6DA6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7AA9" w:rsidRPr="005F7AA9" w:rsidTr="00AB6DA6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A9" w:rsidRPr="005F7AA9" w:rsidRDefault="005F7AA9" w:rsidP="005F7A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7AA9" w:rsidRDefault="005F7AA9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  <w:r w:rsidRPr="005F7AA9">
        <w:rPr>
          <w:rFonts w:ascii="Times New Roman" w:hAnsi="Times New Roman" w:cs="Times New Roman"/>
          <w:sz w:val="24"/>
          <w:szCs w:val="24"/>
        </w:rPr>
        <w:t xml:space="preserve"> </w:t>
      </w:r>
      <w:r w:rsidRPr="005F7AA9">
        <w:rPr>
          <w:rFonts w:ascii="Times New Roman" w:hAnsi="Times New Roman" w:cs="Times New Roman"/>
          <w:sz w:val="24"/>
          <w:szCs w:val="24"/>
        </w:rPr>
        <w:tab/>
      </w:r>
    </w:p>
    <w:p w:rsidR="005F7AA9" w:rsidRPr="00BD3CE4" w:rsidRDefault="005F7AA9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sectPr w:rsidR="005F7AA9" w:rsidRPr="00BD3CE4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1937"/>
    <w:multiLevelType w:val="hybridMultilevel"/>
    <w:tmpl w:val="CA6E8B94"/>
    <w:lvl w:ilvl="0" w:tplc="04190001">
      <w:start w:val="6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865736"/>
    <w:multiLevelType w:val="hybridMultilevel"/>
    <w:tmpl w:val="1B7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05FA1"/>
    <w:multiLevelType w:val="hybridMultilevel"/>
    <w:tmpl w:val="1AD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2649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2"/>
  </w:num>
  <w:num w:numId="4">
    <w:abstractNumId w:val="13"/>
  </w:num>
  <w:num w:numId="5">
    <w:abstractNumId w:val="3"/>
  </w:num>
  <w:num w:numId="6">
    <w:abstractNumId w:val="24"/>
  </w:num>
  <w:num w:numId="7">
    <w:abstractNumId w:val="5"/>
  </w:num>
  <w:num w:numId="8">
    <w:abstractNumId w:val="7"/>
  </w:num>
  <w:num w:numId="9">
    <w:abstractNumId w:val="17"/>
  </w:num>
  <w:num w:numId="10">
    <w:abstractNumId w:val="30"/>
  </w:num>
  <w:num w:numId="11">
    <w:abstractNumId w:val="29"/>
  </w:num>
  <w:num w:numId="12">
    <w:abstractNumId w:val="2"/>
  </w:num>
  <w:num w:numId="13">
    <w:abstractNumId w:val="18"/>
  </w:num>
  <w:num w:numId="14">
    <w:abstractNumId w:val="21"/>
  </w:num>
  <w:num w:numId="15">
    <w:abstractNumId w:val="11"/>
  </w:num>
  <w:num w:numId="16">
    <w:abstractNumId w:val="20"/>
  </w:num>
  <w:num w:numId="17">
    <w:abstractNumId w:val="25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2"/>
  </w:num>
  <w:num w:numId="22">
    <w:abstractNumId w:val="6"/>
  </w:num>
  <w:num w:numId="23">
    <w:abstractNumId w:val="31"/>
  </w:num>
  <w:num w:numId="24">
    <w:abstractNumId w:val="14"/>
  </w:num>
  <w:num w:numId="25">
    <w:abstractNumId w:val="23"/>
  </w:num>
  <w:num w:numId="2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9"/>
  </w:num>
  <w:num w:numId="32">
    <w:abstractNumId w:val="16"/>
  </w:num>
  <w:num w:numId="33">
    <w:abstractNumId w:val="12"/>
  </w:num>
  <w:num w:numId="34">
    <w:abstractNumId w:val="26"/>
  </w:num>
  <w:num w:numId="35">
    <w:abstractNumId w:val="10"/>
  </w:num>
  <w:num w:numId="36">
    <w:abstractNumId w:val="27"/>
  </w:num>
  <w:num w:numId="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632D7"/>
    <w:rsid w:val="00080855"/>
    <w:rsid w:val="00085827"/>
    <w:rsid w:val="000875E9"/>
    <w:rsid w:val="000B2731"/>
    <w:rsid w:val="000B5850"/>
    <w:rsid w:val="000D6B4B"/>
    <w:rsid w:val="000D7528"/>
    <w:rsid w:val="000E50AF"/>
    <w:rsid w:val="000E59E5"/>
    <w:rsid w:val="000F189F"/>
    <w:rsid w:val="000F2A60"/>
    <w:rsid w:val="00123489"/>
    <w:rsid w:val="001362D2"/>
    <w:rsid w:val="001531D8"/>
    <w:rsid w:val="001A7A6C"/>
    <w:rsid w:val="001C39EC"/>
    <w:rsid w:val="001C6A1D"/>
    <w:rsid w:val="001D6403"/>
    <w:rsid w:val="001F1BA4"/>
    <w:rsid w:val="00230A78"/>
    <w:rsid w:val="00237F65"/>
    <w:rsid w:val="0024354D"/>
    <w:rsid w:val="002476CA"/>
    <w:rsid w:val="00286847"/>
    <w:rsid w:val="002B4E2E"/>
    <w:rsid w:val="002B54A3"/>
    <w:rsid w:val="002C53D4"/>
    <w:rsid w:val="00306F32"/>
    <w:rsid w:val="00315EFB"/>
    <w:rsid w:val="00324EC4"/>
    <w:rsid w:val="003337CE"/>
    <w:rsid w:val="00333D06"/>
    <w:rsid w:val="00334E31"/>
    <w:rsid w:val="003423E2"/>
    <w:rsid w:val="00347C83"/>
    <w:rsid w:val="003610A5"/>
    <w:rsid w:val="003644B5"/>
    <w:rsid w:val="00385274"/>
    <w:rsid w:val="003A4EDD"/>
    <w:rsid w:val="003C09D7"/>
    <w:rsid w:val="003C4AEC"/>
    <w:rsid w:val="003C4F0B"/>
    <w:rsid w:val="003C56AF"/>
    <w:rsid w:val="003C7220"/>
    <w:rsid w:val="003D2C62"/>
    <w:rsid w:val="003D3ED3"/>
    <w:rsid w:val="004100D3"/>
    <w:rsid w:val="0041720B"/>
    <w:rsid w:val="00426CF2"/>
    <w:rsid w:val="00432A08"/>
    <w:rsid w:val="00447198"/>
    <w:rsid w:val="00454180"/>
    <w:rsid w:val="00487DDC"/>
    <w:rsid w:val="00496A15"/>
    <w:rsid w:val="004A3051"/>
    <w:rsid w:val="004C1C3E"/>
    <w:rsid w:val="004C68BE"/>
    <w:rsid w:val="004C7F9E"/>
    <w:rsid w:val="004D68F3"/>
    <w:rsid w:val="004E095A"/>
    <w:rsid w:val="00510AC3"/>
    <w:rsid w:val="00514B93"/>
    <w:rsid w:val="005209D6"/>
    <w:rsid w:val="005220C8"/>
    <w:rsid w:val="005446F6"/>
    <w:rsid w:val="00551D78"/>
    <w:rsid w:val="00564964"/>
    <w:rsid w:val="00575F2D"/>
    <w:rsid w:val="005850DC"/>
    <w:rsid w:val="0059151C"/>
    <w:rsid w:val="005C1895"/>
    <w:rsid w:val="005C46A3"/>
    <w:rsid w:val="005F2135"/>
    <w:rsid w:val="005F7AA9"/>
    <w:rsid w:val="00602AC5"/>
    <w:rsid w:val="006209DD"/>
    <w:rsid w:val="00632F2A"/>
    <w:rsid w:val="00642D6D"/>
    <w:rsid w:val="00644661"/>
    <w:rsid w:val="006510F7"/>
    <w:rsid w:val="00657D80"/>
    <w:rsid w:val="00665234"/>
    <w:rsid w:val="006A7508"/>
    <w:rsid w:val="006B180D"/>
    <w:rsid w:val="006D68C9"/>
    <w:rsid w:val="00706388"/>
    <w:rsid w:val="00722DE0"/>
    <w:rsid w:val="0077038B"/>
    <w:rsid w:val="0077376B"/>
    <w:rsid w:val="007A08D2"/>
    <w:rsid w:val="007B4424"/>
    <w:rsid w:val="007B74D7"/>
    <w:rsid w:val="007C7507"/>
    <w:rsid w:val="007D020A"/>
    <w:rsid w:val="007E2769"/>
    <w:rsid w:val="007F4C2F"/>
    <w:rsid w:val="00805828"/>
    <w:rsid w:val="00811B44"/>
    <w:rsid w:val="00816E2E"/>
    <w:rsid w:val="008316FB"/>
    <w:rsid w:val="00863C82"/>
    <w:rsid w:val="0087080E"/>
    <w:rsid w:val="00882274"/>
    <w:rsid w:val="00886B76"/>
    <w:rsid w:val="008A1E95"/>
    <w:rsid w:val="008C2421"/>
    <w:rsid w:val="008C2467"/>
    <w:rsid w:val="008D0B57"/>
    <w:rsid w:val="00905589"/>
    <w:rsid w:val="00914F63"/>
    <w:rsid w:val="00921E68"/>
    <w:rsid w:val="00925F75"/>
    <w:rsid w:val="009316AA"/>
    <w:rsid w:val="009339C4"/>
    <w:rsid w:val="009406CF"/>
    <w:rsid w:val="0094365C"/>
    <w:rsid w:val="009504E7"/>
    <w:rsid w:val="0096402F"/>
    <w:rsid w:val="00987A0A"/>
    <w:rsid w:val="00990648"/>
    <w:rsid w:val="009A7F2C"/>
    <w:rsid w:val="009B1C72"/>
    <w:rsid w:val="009B1DD2"/>
    <w:rsid w:val="009B7153"/>
    <w:rsid w:val="009D4785"/>
    <w:rsid w:val="00A2426B"/>
    <w:rsid w:val="00A27391"/>
    <w:rsid w:val="00A53225"/>
    <w:rsid w:val="00A7395B"/>
    <w:rsid w:val="00A92923"/>
    <w:rsid w:val="00AA6FD4"/>
    <w:rsid w:val="00AA7C69"/>
    <w:rsid w:val="00AB351D"/>
    <w:rsid w:val="00AB42C3"/>
    <w:rsid w:val="00AB6DA6"/>
    <w:rsid w:val="00AC4211"/>
    <w:rsid w:val="00AC5943"/>
    <w:rsid w:val="00AD7EB0"/>
    <w:rsid w:val="00AE2C6B"/>
    <w:rsid w:val="00B01EF5"/>
    <w:rsid w:val="00B162EA"/>
    <w:rsid w:val="00B22930"/>
    <w:rsid w:val="00B2471A"/>
    <w:rsid w:val="00B25915"/>
    <w:rsid w:val="00B35A14"/>
    <w:rsid w:val="00B42542"/>
    <w:rsid w:val="00B4696A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A46"/>
    <w:rsid w:val="00C50A8F"/>
    <w:rsid w:val="00C55BF9"/>
    <w:rsid w:val="00C801B7"/>
    <w:rsid w:val="00C864CD"/>
    <w:rsid w:val="00C87B05"/>
    <w:rsid w:val="00CC7C14"/>
    <w:rsid w:val="00D3456D"/>
    <w:rsid w:val="00D6684D"/>
    <w:rsid w:val="00D8344C"/>
    <w:rsid w:val="00D84BDE"/>
    <w:rsid w:val="00D96367"/>
    <w:rsid w:val="00DB591E"/>
    <w:rsid w:val="00DC27B2"/>
    <w:rsid w:val="00DC65A1"/>
    <w:rsid w:val="00DE3893"/>
    <w:rsid w:val="00DE7665"/>
    <w:rsid w:val="00DE7EEA"/>
    <w:rsid w:val="00E37709"/>
    <w:rsid w:val="00E417E2"/>
    <w:rsid w:val="00E62C7B"/>
    <w:rsid w:val="00E9204C"/>
    <w:rsid w:val="00EA679E"/>
    <w:rsid w:val="00EC34CB"/>
    <w:rsid w:val="00ED53F7"/>
    <w:rsid w:val="00EF5652"/>
    <w:rsid w:val="00F10CDB"/>
    <w:rsid w:val="00F17BDC"/>
    <w:rsid w:val="00F20B24"/>
    <w:rsid w:val="00F32825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E032-9F8D-44AA-81C7-7DAB6BC2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Кириленко Ольга</cp:lastModifiedBy>
  <cp:revision>6</cp:revision>
  <cp:lastPrinted>2019-11-01T09:16:00Z</cp:lastPrinted>
  <dcterms:created xsi:type="dcterms:W3CDTF">2019-07-08T06:59:00Z</dcterms:created>
  <dcterms:modified xsi:type="dcterms:W3CDTF">2019-11-18T08:05:00Z</dcterms:modified>
</cp:coreProperties>
</file>